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B4" w:rsidRDefault="008F51B4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lastRenderedPageBreak/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6936D8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737D59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3322BF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8</w:t>
      </w:r>
      <w:r w:rsidR="00A83370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MARS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E707AB" w:rsidRDefault="00441540" w:rsidP="00737D59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10"/>
          <w:szCs w:val="16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737D59">
        <w:rPr>
          <w:rFonts w:ascii="Arial" w:hAnsi="Arial"/>
          <w:b/>
          <w:color w:val="FF0000"/>
          <w:sz w:val="28"/>
          <w:szCs w:val="28"/>
          <w:u w:val="single"/>
        </w:rPr>
        <w:t>3</w:t>
      </w:r>
      <w:r w:rsidR="003322BF">
        <w:rPr>
          <w:rFonts w:ascii="Arial" w:hAnsi="Arial"/>
          <w:b/>
          <w:color w:val="FF0000"/>
          <w:sz w:val="28"/>
          <w:szCs w:val="28"/>
          <w:u w:val="single"/>
        </w:rPr>
        <w:t>2</w:t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216EC" w:rsidRPr="00CE1513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6C08E7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 w:rsidRPr="005F5BE5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REGLEMENTS ET QUALIFICATIONS</w:t>
      </w:r>
    </w:p>
    <w:p w:rsidR="00A0777C" w:rsidRDefault="00A0777C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</w:p>
    <w:p w:rsidR="000108B4" w:rsidRDefault="000108B4" w:rsidP="000108B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123</w:t>
      </w:r>
    </w:p>
    <w:p w:rsidR="000108B4" w:rsidRDefault="000108B4" w:rsidP="000108B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0108B4" w:rsidRDefault="000108B4" w:rsidP="000108B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ZSAT-WHBH (U19) du 21.03.2024 partie non jouée:</w:t>
      </w:r>
    </w:p>
    <w:p w:rsidR="000108B4" w:rsidRDefault="000108B4" w:rsidP="000108B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0108B4" w:rsidRDefault="000108B4" w:rsidP="000108B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0108B4" w:rsidRDefault="000108B4" w:rsidP="000108B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a l’absence de l’équipe ZSAT :</w:t>
      </w:r>
    </w:p>
    <w:p w:rsidR="000108B4" w:rsidRDefault="000108B4" w:rsidP="000108B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0108B4" w:rsidRDefault="000108B4" w:rsidP="000108B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ZSAT  +</w:t>
      </w:r>
      <w:r w:rsidR="00BA657C" w:rsidRPr="00BA657C">
        <w:rPr>
          <w:rFonts w:ascii="Bookman Old Style" w:hAnsi="Bookman Old Style"/>
          <w:b/>
          <w:i/>
          <w:color w:val="000000"/>
        </w:rPr>
        <w:t>15</w:t>
      </w:r>
      <w:r w:rsidRPr="00E22F04">
        <w:rPr>
          <w:rFonts w:ascii="Bookman Old Style" w:hAnsi="Bookman Old Style"/>
          <w:b/>
          <w:i/>
          <w:color w:val="000000"/>
        </w:rPr>
        <w:t>000 d’amende</w:t>
      </w:r>
      <w:r>
        <w:rPr>
          <w:rFonts w:ascii="Bookman Old Style" w:hAnsi="Bookman Old Style"/>
          <w:bCs/>
          <w:i/>
          <w:color w:val="000000"/>
        </w:rPr>
        <w:t xml:space="preserve"> pour attribuer le gain à l’équipe WHBH </w:t>
      </w:r>
    </w:p>
    <w:p w:rsidR="000108B4" w:rsidRDefault="000108B4" w:rsidP="000108B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-transmet le dossier a la C.O.C</w:t>
      </w:r>
    </w:p>
    <w:p w:rsidR="000108B4" w:rsidRDefault="000108B4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124</w:t>
      </w: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ZSAT-WHBH (U17) du 21.03.2024 partie non jouée:</w:t>
      </w: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a l’absence de l’équipe ZSAT :</w:t>
      </w: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ZSAT  +</w:t>
      </w:r>
      <w:r w:rsidR="00BA657C">
        <w:rPr>
          <w:rFonts w:ascii="Bookman Old Style" w:hAnsi="Bookman Old Style"/>
          <w:b/>
          <w:i/>
          <w:color w:val="000000"/>
        </w:rPr>
        <w:t>15</w:t>
      </w:r>
      <w:r w:rsidRPr="00E22F04">
        <w:rPr>
          <w:rFonts w:ascii="Bookman Old Style" w:hAnsi="Bookman Old Style"/>
          <w:b/>
          <w:i/>
          <w:color w:val="000000"/>
        </w:rPr>
        <w:t>000 d’amende</w:t>
      </w:r>
      <w:r>
        <w:rPr>
          <w:rFonts w:ascii="Bookman Old Style" w:hAnsi="Bookman Old Style"/>
          <w:bCs/>
          <w:i/>
          <w:color w:val="000000"/>
        </w:rPr>
        <w:t xml:space="preserve"> pour attribuer le gain à l’équipe WHBH </w:t>
      </w: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-transmet le dossier a la C.O.C</w:t>
      </w: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125</w:t>
      </w: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ZSAT-WHBH (U15) du 21.03.2024 partie non jouée:</w:t>
      </w: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a l’absence de l’équipe ZSAT :</w:t>
      </w:r>
    </w:p>
    <w:p w:rsidR="008C43BC" w:rsidRDefault="008C43BC" w:rsidP="008C43B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145896" w:rsidRDefault="008C43BC" w:rsidP="0014589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ZSAT  +</w:t>
      </w:r>
      <w:r w:rsidR="00BA657C">
        <w:rPr>
          <w:rFonts w:ascii="Bookman Old Style" w:hAnsi="Bookman Old Style"/>
          <w:b/>
          <w:i/>
          <w:color w:val="000000"/>
        </w:rPr>
        <w:t>15</w:t>
      </w:r>
      <w:r w:rsidRPr="00E22F04">
        <w:rPr>
          <w:rFonts w:ascii="Bookman Old Style" w:hAnsi="Bookman Old Style"/>
          <w:b/>
          <w:i/>
          <w:color w:val="000000"/>
        </w:rPr>
        <w:t>000 d’amende</w:t>
      </w:r>
      <w:r>
        <w:rPr>
          <w:rFonts w:ascii="Bookman Old Style" w:hAnsi="Bookman Old Style"/>
          <w:bCs/>
          <w:i/>
          <w:color w:val="000000"/>
        </w:rPr>
        <w:t xml:space="preserve"> pour attribuer le gain à l’équipe WHBH </w:t>
      </w:r>
    </w:p>
    <w:p w:rsidR="008C43BC" w:rsidRDefault="008C43BC" w:rsidP="0014589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-transmet le dossier a la C.O.C</w:t>
      </w:r>
    </w:p>
    <w:p w:rsidR="008C43BC" w:rsidRPr="000108B4" w:rsidRDefault="008C43BC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8C43BC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126</w:t>
      </w: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796687" w:rsidRDefault="003322BF" w:rsidP="0079668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CRBEA</w:t>
      </w:r>
      <w:r w:rsidR="00796687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-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JSSABDELLI</w:t>
      </w:r>
      <w:r w:rsidR="00796687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(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U19</w:t>
      </w:r>
      <w:r w:rsidR="00796687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) du 23.03.2024 partie non jouée:</w:t>
      </w: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la feuille de match ou l’arbitre signale le non déroulement de la rencontre suite à l’effectif réduit de l’équipe </w:t>
      </w:r>
      <w:r w:rsidR="003322BF">
        <w:rPr>
          <w:rFonts w:ascii="Bookman Old Style" w:hAnsi="Bookman Old Style"/>
          <w:bCs/>
          <w:i/>
          <w:color w:val="000000"/>
        </w:rPr>
        <w:t>JSSABDELLI</w:t>
      </w: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</w:t>
      </w:r>
      <w:r w:rsidR="003322BF">
        <w:rPr>
          <w:rFonts w:ascii="Bookman Old Style" w:hAnsi="Bookman Old Style"/>
          <w:bCs/>
          <w:i/>
          <w:color w:val="000000"/>
        </w:rPr>
        <w:t>JSSABDELLI</w:t>
      </w:r>
      <w:r>
        <w:rPr>
          <w:rFonts w:ascii="Bookman Old Style" w:hAnsi="Bookman Old Style"/>
          <w:bCs/>
          <w:i/>
          <w:color w:val="000000"/>
        </w:rPr>
        <w:t xml:space="preserve"> (</w:t>
      </w:r>
      <w:r w:rsidR="003322BF">
        <w:rPr>
          <w:rFonts w:ascii="Bookman Old Style" w:hAnsi="Bookman Old Style"/>
          <w:bCs/>
          <w:i/>
          <w:color w:val="000000"/>
        </w:rPr>
        <w:t>U19</w:t>
      </w:r>
      <w:r>
        <w:rPr>
          <w:rFonts w:ascii="Bookman Old Style" w:hAnsi="Bookman Old Style"/>
          <w:bCs/>
          <w:i/>
          <w:color w:val="000000"/>
        </w:rPr>
        <w:t xml:space="preserve">) pour attribuer le gain à l’équipe </w:t>
      </w:r>
      <w:r w:rsidR="003322BF">
        <w:rPr>
          <w:rFonts w:ascii="Bookman Old Style" w:hAnsi="Bookman Old Style"/>
          <w:bCs/>
          <w:i/>
          <w:color w:val="000000"/>
        </w:rPr>
        <w:t>CRBEA</w:t>
      </w:r>
    </w:p>
    <w:p w:rsidR="00DB0B13" w:rsidRDefault="00796687" w:rsidP="00DB0B1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lastRenderedPageBreak/>
        <w:t>-défalcation de (0</w:t>
      </w:r>
      <w:r w:rsidR="003322BF">
        <w:rPr>
          <w:rFonts w:ascii="Bookman Old Style" w:hAnsi="Bookman Old Style"/>
          <w:bCs/>
          <w:i/>
          <w:color w:val="000000"/>
        </w:rPr>
        <w:t>1</w:t>
      </w:r>
      <w:r>
        <w:rPr>
          <w:rFonts w:ascii="Bookman Old Style" w:hAnsi="Bookman Old Style"/>
          <w:bCs/>
          <w:i/>
          <w:color w:val="000000"/>
        </w:rPr>
        <w:t xml:space="preserve">) point à l’équipe </w:t>
      </w:r>
      <w:r w:rsidR="003322BF">
        <w:rPr>
          <w:rFonts w:ascii="Bookman Old Style" w:hAnsi="Bookman Old Style"/>
          <w:bCs/>
          <w:i/>
          <w:color w:val="000000"/>
        </w:rPr>
        <w:t>JSSABDELLI</w:t>
      </w:r>
      <w:r w:rsidR="00CD0619">
        <w:rPr>
          <w:rFonts w:ascii="Bookman Old Style" w:hAnsi="Bookman Old Style"/>
          <w:bCs/>
          <w:i/>
          <w:color w:val="000000"/>
        </w:rPr>
        <w:t>(U19)</w:t>
      </w:r>
      <w:r w:rsidR="00DB0B13">
        <w:rPr>
          <w:rFonts w:ascii="Bookman Old Style" w:hAnsi="Bookman Old Style"/>
          <w:bCs/>
          <w:i/>
          <w:color w:val="000000"/>
        </w:rPr>
        <w:t>+</w:t>
      </w:r>
      <w:r w:rsidR="00DB0B13" w:rsidRPr="00DB0B13">
        <w:rPr>
          <w:rFonts w:ascii="Bookman Old Style" w:hAnsi="Bookman Old Style"/>
          <w:b/>
          <w:i/>
          <w:color w:val="000000"/>
        </w:rPr>
        <w:t>5000 da d’amende</w:t>
      </w:r>
      <w:r w:rsidR="00DB0B13" w:rsidRPr="00DB0B13">
        <w:rPr>
          <w:rFonts w:ascii="Bookman Old Style" w:hAnsi="Bookman Old Style"/>
          <w:bCs/>
          <w:i/>
          <w:color w:val="000000"/>
        </w:rPr>
        <w:t>art 49</w:t>
      </w:r>
    </w:p>
    <w:p w:rsidR="000966A6" w:rsidRDefault="000966A6" w:rsidP="00DB0B1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-transmet le dossier a la C.O.C</w:t>
      </w:r>
    </w:p>
    <w:p w:rsidR="00796687" w:rsidRDefault="00796687" w:rsidP="0079668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EB4842" w:rsidRDefault="00EB4842" w:rsidP="00EB484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127</w:t>
      </w:r>
    </w:p>
    <w:p w:rsidR="00EB4842" w:rsidRDefault="00EB4842" w:rsidP="00EB484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EB4842" w:rsidRDefault="00EB4842" w:rsidP="00EB484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ASMO-ASBOB (U19) du 2</w:t>
      </w:r>
      <w:r w:rsidR="00926900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4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.03.2024 partie non jouée:</w:t>
      </w:r>
    </w:p>
    <w:p w:rsidR="00EB4842" w:rsidRDefault="00EB4842" w:rsidP="00EB484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EB4842" w:rsidRDefault="00EB4842" w:rsidP="00EB484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EB4842" w:rsidRDefault="00EB4842" w:rsidP="00F939B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a l’absence de l’équipe ASMO :</w:t>
      </w:r>
      <w:r w:rsidR="00F939BE">
        <w:rPr>
          <w:rFonts w:ascii="Bookman Old Style" w:hAnsi="Bookman Old Style"/>
          <w:bCs/>
          <w:i/>
          <w:color w:val="000000"/>
        </w:rPr>
        <w:t xml:space="preserve">: </w:t>
      </w:r>
      <w:r w:rsidR="00F939BE" w:rsidRPr="00F939BE">
        <w:rPr>
          <w:rFonts w:ascii="Bookman Old Style" w:hAnsi="Bookman Old Style"/>
          <w:bCs/>
          <w:i/>
          <w:color w:val="000000"/>
          <w:sz w:val="18"/>
          <w:szCs w:val="18"/>
        </w:rPr>
        <w:t>(REF/FAF/SG//N°1297/2019)</w:t>
      </w:r>
    </w:p>
    <w:p w:rsidR="00EB4842" w:rsidRDefault="00EB4842" w:rsidP="00C00D00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  <w:r w:rsidR="00C00D00" w:rsidRPr="00C00D00">
        <w:rPr>
          <w:rFonts w:ascii="Bookman Old Style" w:hAnsi="Bookman Old Style"/>
          <w:b/>
          <w:i/>
          <w:color w:val="000000"/>
        </w:rPr>
        <w:t>-2eme infraction</w:t>
      </w:r>
    </w:p>
    <w:p w:rsidR="00EB4842" w:rsidRDefault="00EB4842" w:rsidP="00EB484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 à l’équipe ASMO</w:t>
      </w:r>
      <w:r w:rsidR="00DB0B13">
        <w:rPr>
          <w:rFonts w:ascii="Bookman Old Style" w:hAnsi="Bookman Old Style"/>
          <w:bCs/>
          <w:i/>
          <w:color w:val="000000"/>
        </w:rPr>
        <w:t>+</w:t>
      </w:r>
      <w:r w:rsidR="00DB0B13" w:rsidRPr="00DB0B13">
        <w:rPr>
          <w:rFonts w:ascii="Bookman Old Style" w:hAnsi="Bookman Old Style"/>
          <w:b/>
          <w:i/>
          <w:color w:val="000000"/>
        </w:rPr>
        <w:t>40000 da d’amende</w:t>
      </w:r>
      <w:r>
        <w:rPr>
          <w:rFonts w:ascii="Bookman Old Style" w:hAnsi="Bookman Old Style"/>
          <w:bCs/>
          <w:i/>
          <w:color w:val="000000"/>
        </w:rPr>
        <w:t xml:space="preserve">  pour attribuer le gain à l’équipe ASBOB </w:t>
      </w:r>
    </w:p>
    <w:p w:rsidR="00EB4842" w:rsidRDefault="00EB4842" w:rsidP="00EB484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-transmet le dossier a la C.O.C</w:t>
      </w: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128</w:t>
      </w: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ASMO-ASBOB (U17) du 24.03.2024 partie non jouée:</w:t>
      </w: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a l’absence de l’équipe ASMO :</w:t>
      </w:r>
      <w:r w:rsidR="00F939BE" w:rsidRPr="00F939BE">
        <w:rPr>
          <w:rFonts w:ascii="Bookman Old Style" w:hAnsi="Bookman Old Style"/>
          <w:bCs/>
          <w:i/>
          <w:color w:val="000000"/>
          <w:sz w:val="18"/>
          <w:szCs w:val="18"/>
        </w:rPr>
        <w:t>(REF/FAF/SG//N°1297/2019)</w:t>
      </w:r>
    </w:p>
    <w:p w:rsidR="005F4464" w:rsidRDefault="005F4464" w:rsidP="00C00D00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  <w:r w:rsidR="00C00D00" w:rsidRPr="00C00D00">
        <w:rPr>
          <w:rFonts w:ascii="Bookman Old Style" w:hAnsi="Bookman Old Style"/>
          <w:b/>
          <w:i/>
          <w:color w:val="000000"/>
        </w:rPr>
        <w:t>-2eme infraction</w:t>
      </w: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ASMO </w:t>
      </w:r>
      <w:r w:rsidR="00F939BE">
        <w:rPr>
          <w:rFonts w:ascii="Bookman Old Style" w:hAnsi="Bookman Old Style"/>
          <w:bCs/>
          <w:i/>
          <w:color w:val="000000"/>
        </w:rPr>
        <w:t>+</w:t>
      </w:r>
      <w:r w:rsidR="00F939BE" w:rsidRPr="00F939BE">
        <w:rPr>
          <w:rFonts w:ascii="Bookman Old Style" w:hAnsi="Bookman Old Style"/>
          <w:b/>
          <w:i/>
          <w:color w:val="000000"/>
        </w:rPr>
        <w:t>40000 da d’amende</w:t>
      </w:r>
      <w:r>
        <w:rPr>
          <w:rFonts w:ascii="Bookman Old Style" w:hAnsi="Bookman Old Style"/>
          <w:bCs/>
          <w:i/>
          <w:color w:val="000000"/>
        </w:rPr>
        <w:t xml:space="preserve"> pour attribuer le gain à l’équipe ASBOB </w:t>
      </w: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-transmet le dossier a la C.O.C</w:t>
      </w: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129</w:t>
      </w: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ASMO-ASBOB (U15) du 24.03.2024 partie non jouée:</w:t>
      </w: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5F4464" w:rsidRDefault="005F4464" w:rsidP="00F939BE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a l’absence de l’équipe ASMO :</w:t>
      </w:r>
      <w:r w:rsidR="00F939BE">
        <w:rPr>
          <w:rFonts w:ascii="Bookman Old Style" w:hAnsi="Bookman Old Style"/>
          <w:bCs/>
          <w:i/>
          <w:color w:val="000000"/>
        </w:rPr>
        <w:t xml:space="preserve">: </w:t>
      </w:r>
      <w:r w:rsidR="00F939BE" w:rsidRPr="00F939BE">
        <w:rPr>
          <w:rFonts w:ascii="Bookman Old Style" w:hAnsi="Bookman Old Style"/>
          <w:bCs/>
          <w:i/>
          <w:color w:val="000000"/>
          <w:sz w:val="18"/>
          <w:szCs w:val="18"/>
        </w:rPr>
        <w:t>(REF/FAF/SG//N°1297/2019)</w:t>
      </w: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ASMO </w:t>
      </w:r>
      <w:r w:rsidR="00F939BE">
        <w:rPr>
          <w:rFonts w:ascii="Bookman Old Style" w:hAnsi="Bookman Old Style"/>
          <w:bCs/>
          <w:i/>
          <w:color w:val="000000"/>
        </w:rPr>
        <w:t>+</w:t>
      </w:r>
      <w:r w:rsidR="00F939BE" w:rsidRPr="00F939BE">
        <w:rPr>
          <w:rFonts w:ascii="Bookman Old Style" w:hAnsi="Bookman Old Style"/>
          <w:b/>
          <w:i/>
          <w:color w:val="000000"/>
        </w:rPr>
        <w:t>40000 da d’ amende</w:t>
      </w:r>
      <w:r>
        <w:rPr>
          <w:rFonts w:ascii="Bookman Old Style" w:hAnsi="Bookman Old Style"/>
          <w:bCs/>
          <w:i/>
          <w:color w:val="000000"/>
        </w:rPr>
        <w:t xml:space="preserve"> pour attribuer le gain à l’équipe ASBOB </w:t>
      </w:r>
    </w:p>
    <w:p w:rsidR="005F4464" w:rsidRDefault="005F4464" w:rsidP="005F446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-transmet le dossier a la C.O.C</w:t>
      </w:r>
    </w:p>
    <w:p w:rsidR="005F4464" w:rsidRDefault="005F4464" w:rsidP="00796687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5F4464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130</w:t>
      </w: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4C1421" w:rsidRDefault="008C05CE" w:rsidP="004C142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JSBEDRABINE</w:t>
      </w:r>
      <w:r w:rsidR="004C1421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-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USEBDOU</w:t>
      </w:r>
      <w:r w:rsidR="004C1421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(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U17</w:t>
      </w:r>
      <w:r w:rsidR="004C1421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) du 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1</w:t>
      </w:r>
      <w:r w:rsidR="004C1421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.03.2024 partie non jouée:</w:t>
      </w: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la feuille de match ou l’arbitre signale le non déroulement de la rencontre suite </w:t>
      </w:r>
      <w:r w:rsidR="008C05CE">
        <w:rPr>
          <w:rFonts w:ascii="Bookman Old Style" w:hAnsi="Bookman Old Style"/>
          <w:bCs/>
          <w:i/>
          <w:color w:val="000000"/>
        </w:rPr>
        <w:t>(problème d’équipement) de l’équipe JSBEDRABINE</w:t>
      </w: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</w:t>
      </w:r>
      <w:r w:rsidR="00F939BE">
        <w:rPr>
          <w:rFonts w:ascii="Bookman Old Style" w:hAnsi="Bookman Old Style"/>
          <w:bCs/>
          <w:i/>
          <w:color w:val="000000"/>
        </w:rPr>
        <w:t xml:space="preserve"> +</w:t>
      </w:r>
      <w:r w:rsidR="00F939BE" w:rsidRPr="00F939BE">
        <w:rPr>
          <w:rFonts w:ascii="Bookman Old Style" w:hAnsi="Bookman Old Style"/>
          <w:b/>
          <w:i/>
          <w:color w:val="000000"/>
        </w:rPr>
        <w:t>1500 da d’amende</w:t>
      </w:r>
      <w:r>
        <w:rPr>
          <w:rFonts w:ascii="Bookman Old Style" w:hAnsi="Bookman Old Style"/>
          <w:bCs/>
          <w:i/>
          <w:color w:val="000000"/>
        </w:rPr>
        <w:t xml:space="preserve"> à l’équipe </w:t>
      </w:r>
      <w:r w:rsidR="00B90E82">
        <w:rPr>
          <w:rFonts w:ascii="Bookman Old Style" w:hAnsi="Bookman Old Style"/>
          <w:bCs/>
          <w:i/>
          <w:color w:val="000000"/>
        </w:rPr>
        <w:t>JSB</w:t>
      </w:r>
      <w:r>
        <w:rPr>
          <w:rFonts w:ascii="Bookman Old Style" w:hAnsi="Bookman Old Style"/>
          <w:bCs/>
          <w:i/>
          <w:color w:val="000000"/>
        </w:rPr>
        <w:t xml:space="preserve"> (</w:t>
      </w:r>
      <w:r w:rsidR="008C05CE">
        <w:rPr>
          <w:rFonts w:ascii="Bookman Old Style" w:hAnsi="Bookman Old Style"/>
          <w:bCs/>
          <w:i/>
          <w:color w:val="000000"/>
        </w:rPr>
        <w:t>U17</w:t>
      </w:r>
      <w:r>
        <w:rPr>
          <w:rFonts w:ascii="Bookman Old Style" w:hAnsi="Bookman Old Style"/>
          <w:bCs/>
          <w:i/>
          <w:color w:val="000000"/>
        </w:rPr>
        <w:t xml:space="preserve">) pour attribuer le gain à l’équipe </w:t>
      </w:r>
      <w:r w:rsidR="008C05CE">
        <w:rPr>
          <w:rFonts w:ascii="Bookman Old Style" w:hAnsi="Bookman Old Style"/>
          <w:bCs/>
          <w:i/>
          <w:color w:val="000000"/>
        </w:rPr>
        <w:t>USBS</w:t>
      </w:r>
    </w:p>
    <w:p w:rsidR="004C1421" w:rsidRDefault="004C1421" w:rsidP="004C1421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art 5</w:t>
      </w:r>
      <w:r w:rsidR="008C05CE">
        <w:rPr>
          <w:rFonts w:ascii="Bookman Old Style" w:hAnsi="Bookman Old Style"/>
          <w:bCs/>
          <w:i/>
          <w:color w:val="000000"/>
        </w:rPr>
        <w:t>0</w:t>
      </w:r>
    </w:p>
    <w:p w:rsidR="000966A6" w:rsidRDefault="000966A6" w:rsidP="000966A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-transmet le dossier a la C.O.C</w:t>
      </w:r>
    </w:p>
    <w:p w:rsidR="00A62EA9" w:rsidRDefault="00A62EA9" w:rsidP="000966A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:rsidR="0042667A" w:rsidTr="0002140E">
        <w:tc>
          <w:tcPr>
            <w:tcW w:w="3398" w:type="dxa"/>
          </w:tcPr>
          <w:p w:rsidR="006A3FB7" w:rsidRDefault="006A3FB7" w:rsidP="0002140E">
            <w:pPr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398" w:type="dxa"/>
          </w:tcPr>
          <w:p w:rsidR="0042667A" w:rsidRDefault="0042667A" w:rsidP="0009035E">
            <w:pPr>
              <w:tabs>
                <w:tab w:val="left" w:pos="255"/>
              </w:tabs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398" w:type="dxa"/>
          </w:tcPr>
          <w:p w:rsidR="0042667A" w:rsidRDefault="0042667A" w:rsidP="0009035E">
            <w:pPr>
              <w:tabs>
                <w:tab w:val="left" w:pos="255"/>
              </w:tabs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</w:tr>
    </w:tbl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A77E3C" w:rsidRPr="0009035E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6A5573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Theme="minorBidi" w:hAnsiTheme="minorBidi" w:cstheme="minorBidi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B30FCF">
        <w:rPr>
          <w:rFonts w:ascii="Arial" w:hAnsi="Arial" w:cs="Arial"/>
          <w:b/>
          <w:sz w:val="28"/>
          <w:szCs w:val="28"/>
        </w:rPr>
        <w:t>FAX DU CLUB MJA : pris note</w:t>
      </w:r>
    </w:p>
    <w:p w:rsidR="00904A95" w:rsidRPr="006A5573" w:rsidRDefault="00E302CB" w:rsidP="00110CFA">
      <w:pPr>
        <w:tabs>
          <w:tab w:val="left" w:pos="650"/>
          <w:tab w:val="left" w:pos="830"/>
        </w:tabs>
        <w:ind w:left="360"/>
        <w:rPr>
          <w:rFonts w:asciiTheme="minorBidi" w:hAnsiTheme="minorBidi" w:cstheme="minorBidi"/>
          <w:b/>
          <w:sz w:val="28"/>
          <w:szCs w:val="28"/>
        </w:rPr>
      </w:pP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</w:p>
    <w:p w:rsidR="00E302CB" w:rsidRDefault="00E302CB" w:rsidP="00997F5E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</w:p>
    <w:p w:rsidR="00763330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763330">
        <w:rPr>
          <w:rFonts w:ascii="Arial" w:hAnsi="Arial" w:cs="Arial"/>
          <w:b/>
          <w:sz w:val="28"/>
          <w:szCs w:val="28"/>
        </w:rPr>
        <w:t xml:space="preserve"> ASMORAN</w:t>
      </w:r>
    </w:p>
    <w:p w:rsidR="00E717B2" w:rsidRDefault="00763330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RCGO</w:t>
      </w:r>
    </w:p>
    <w:p w:rsidR="00BA5AAB" w:rsidRPr="00152A73" w:rsidRDefault="00ED7EDA" w:rsidP="00152A73">
      <w:pPr>
        <w:tabs>
          <w:tab w:val="left" w:pos="650"/>
          <w:tab w:val="left" w:pos="830"/>
        </w:tabs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733F01" w:rsidRPr="009B18D5" w:rsidRDefault="00EE7A28" w:rsidP="000940DB">
      <w:pPr>
        <w:tabs>
          <w:tab w:val="left" w:pos="650"/>
          <w:tab w:val="left" w:pos="830"/>
        </w:tabs>
        <w:rPr>
          <w:rFonts w:ascii="Arial" w:hAnsi="Arial" w:cs="Arial"/>
          <w:color w:val="1F497D" w:themeColor="text2"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</w:r>
      <w:r w:rsidR="007618E2"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A649AB" w:rsidRDefault="00A649AB" w:rsidP="00110CFA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300F74" w:rsidRPr="00300F74" w:rsidRDefault="00300F74" w:rsidP="00300F74">
      <w:pPr>
        <w:rPr>
          <w:rFonts w:ascii="Bookman Old Style" w:hAnsi="Bookman Old Style"/>
          <w:bCs/>
          <w:i/>
        </w:rPr>
      </w:pPr>
      <w:r w:rsidRPr="00300F74">
        <w:rPr>
          <w:rFonts w:ascii="Bookman Old Style" w:hAnsi="Bookman Old Style"/>
          <w:b/>
          <w:i/>
          <w:u w:val="single"/>
        </w:rPr>
        <w:t>OMIISION</w:t>
      </w:r>
      <w:r w:rsidRPr="00300F74">
        <w:rPr>
          <w:rFonts w:ascii="Bookman Old Style" w:hAnsi="Bookman Old Style"/>
          <w:bCs/>
          <w:i/>
          <w:u w:val="single"/>
        </w:rPr>
        <w:t> :</w:t>
      </w:r>
      <w:r w:rsidRPr="00300F74">
        <w:rPr>
          <w:rFonts w:ascii="Bookman Old Style" w:hAnsi="Bookman Old Style"/>
          <w:bCs/>
          <w:i/>
        </w:rPr>
        <w:t xml:space="preserve"> AFFAIRE 726</w:t>
      </w:r>
    </w:p>
    <w:p w:rsidR="00300F74" w:rsidRPr="00300F74" w:rsidRDefault="00300F74" w:rsidP="00110CFA">
      <w:pPr>
        <w:rPr>
          <w:rFonts w:ascii="Bookman Old Style" w:hAnsi="Bookman Old Style"/>
          <w:bCs/>
          <w:i/>
        </w:rPr>
      </w:pPr>
      <w:r w:rsidRPr="00300F74">
        <w:rPr>
          <w:rFonts w:ascii="Bookman Old Style" w:hAnsi="Bookman Old Style"/>
          <w:bCs/>
          <w:i/>
        </w:rPr>
        <w:t>Rencontre OMA-RCGO (S) du 02.03.2024</w:t>
      </w:r>
    </w:p>
    <w:p w:rsidR="00300F74" w:rsidRPr="00300F74" w:rsidRDefault="00300F74" w:rsidP="00110CFA">
      <w:pPr>
        <w:rPr>
          <w:rFonts w:ascii="Bookman Old Style" w:hAnsi="Bookman Old Style"/>
          <w:bCs/>
          <w:i/>
        </w:rPr>
      </w:pPr>
      <w:r w:rsidRPr="00300F74">
        <w:rPr>
          <w:rFonts w:ascii="Bookman Old Style" w:hAnsi="Bookman Old Style"/>
          <w:bCs/>
          <w:i/>
        </w:rPr>
        <w:t>Parue au bulletin officiel N° 27 du 06.02.2024</w:t>
      </w:r>
    </w:p>
    <w:p w:rsidR="00300F74" w:rsidRPr="00300F74" w:rsidRDefault="00300F74" w:rsidP="00110CFA">
      <w:pPr>
        <w:rPr>
          <w:rFonts w:ascii="Bookman Old Style" w:hAnsi="Bookman Old Style"/>
          <w:bCs/>
          <w:i/>
        </w:rPr>
      </w:pPr>
      <w:r w:rsidRPr="00300F74">
        <w:rPr>
          <w:rFonts w:ascii="Bookman Old Style" w:hAnsi="Bookman Old Style"/>
          <w:bCs/>
          <w:i/>
        </w:rPr>
        <w:t xml:space="preserve">Bien lire : </w:t>
      </w:r>
    </w:p>
    <w:p w:rsidR="00300F74" w:rsidRDefault="00300F74" w:rsidP="00110CFA">
      <w:pPr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Joueurs avertis :</w:t>
      </w:r>
    </w:p>
    <w:p w:rsidR="00300F74" w:rsidRDefault="00300F74" w:rsidP="00300F7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DJEMAI Djilali J 0149 ; RCGO</w:t>
      </w:r>
    </w:p>
    <w:p w:rsidR="00300F74" w:rsidRDefault="00300F74" w:rsidP="00300F7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0F74" w:rsidRDefault="00300F74" w:rsidP="00300F7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HADAJI Si mbarek J 1851 ; RCGO</w:t>
      </w:r>
    </w:p>
    <w:p w:rsidR="00300F74" w:rsidRDefault="00300F74" w:rsidP="00300F7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0F74" w:rsidRDefault="00300F74" w:rsidP="00300F7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ASSALI Yacine J 0171 ; RCGO</w:t>
      </w:r>
    </w:p>
    <w:p w:rsidR="00300F74" w:rsidRDefault="00300F74" w:rsidP="00300F7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0F74" w:rsidRPr="00300F74" w:rsidRDefault="00300F74" w:rsidP="00300F74">
      <w:pPr>
        <w:jc w:val="both"/>
        <w:rPr>
          <w:rFonts w:asciiTheme="minorBidi" w:hAnsiTheme="minorBidi" w:cstheme="minorBidi"/>
        </w:rPr>
      </w:pPr>
      <w:r w:rsidRPr="00300F74">
        <w:rPr>
          <w:rFonts w:asciiTheme="minorBidi" w:hAnsiTheme="minorBidi" w:cstheme="minorBidi"/>
        </w:rPr>
        <w:t>Le reste sans changement</w:t>
      </w:r>
    </w:p>
    <w:p w:rsidR="00300F74" w:rsidRDefault="00300F74" w:rsidP="00110CFA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B7FFD" w:rsidRDefault="007658BD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</w:t>
      </w:r>
      <w:r w:rsidR="00303901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 JEUNES</w:t>
      </w:r>
    </w:p>
    <w:p w:rsidR="00303901" w:rsidRDefault="00303901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A</w:t>
      </w:r>
    </w:p>
    <w:p w:rsidR="00B43C4E" w:rsidRDefault="00B43C4E" w:rsidP="005B46E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778BB" w:rsidRPr="009038DC" w:rsidRDefault="009778BB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882</w:t>
      </w:r>
    </w:p>
    <w:p w:rsidR="009778BB" w:rsidRPr="00613B64" w:rsidRDefault="00303901" w:rsidP="009778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WAM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RCR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 w:rsidR="0069128E"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9778BB" w:rsidRDefault="009778BB" w:rsidP="009778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B43C4E">
        <w:rPr>
          <w:rFonts w:asciiTheme="minorBidi" w:hAnsiTheme="minorBidi" w:cstheme="minorBidi"/>
          <w:b/>
          <w:sz w:val="28"/>
          <w:szCs w:val="28"/>
        </w:rPr>
        <w:t>2</w:t>
      </w:r>
      <w:r w:rsidR="0069128E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95154" w:rsidRDefault="00995154" w:rsidP="009778BB">
      <w:pPr>
        <w:rPr>
          <w:rFonts w:asciiTheme="minorBidi" w:hAnsiTheme="minorBidi" w:cstheme="minorBidi"/>
          <w:b/>
          <w:sz w:val="28"/>
          <w:szCs w:val="28"/>
        </w:rPr>
      </w:pPr>
    </w:p>
    <w:p w:rsidR="009778BB" w:rsidRPr="003530B5" w:rsidRDefault="009778BB" w:rsidP="009778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9128E">
        <w:rPr>
          <w:rFonts w:ascii="Arial" w:hAnsi="Arial" w:cs="Arial"/>
          <w:bCs/>
          <w:sz w:val="22"/>
          <w:szCs w:val="22"/>
        </w:rPr>
        <w:t>CHERIF Rafik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9128E">
        <w:rPr>
          <w:rFonts w:ascii="Arial" w:hAnsi="Arial" w:cs="Arial"/>
          <w:bCs/>
          <w:sz w:val="22"/>
          <w:szCs w:val="22"/>
        </w:rPr>
        <w:t>5199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9128E">
        <w:rPr>
          <w:rFonts w:ascii="Arial" w:hAnsi="Arial" w:cs="Arial"/>
          <w:bCs/>
          <w:sz w:val="22"/>
          <w:szCs w:val="22"/>
        </w:rPr>
        <w:t>RCR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9128E">
        <w:rPr>
          <w:rFonts w:ascii="Arial" w:hAnsi="Arial" w:cs="Arial"/>
          <w:bCs/>
          <w:sz w:val="22"/>
          <w:szCs w:val="22"/>
        </w:rPr>
        <w:t>BOUKSARA Med abdelmouncif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9128E">
        <w:rPr>
          <w:rFonts w:ascii="Arial" w:hAnsi="Arial" w:cs="Arial"/>
          <w:bCs/>
          <w:sz w:val="22"/>
          <w:szCs w:val="22"/>
        </w:rPr>
        <w:t>2208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9128E">
        <w:rPr>
          <w:rFonts w:ascii="Arial" w:hAnsi="Arial" w:cs="Arial"/>
          <w:bCs/>
          <w:sz w:val="22"/>
          <w:szCs w:val="22"/>
        </w:rPr>
        <w:t>WAM</w:t>
      </w:r>
    </w:p>
    <w:p w:rsidR="00CC68B5" w:rsidRDefault="00CC68B5" w:rsidP="00CC6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B6107" w:rsidRDefault="00EB6107" w:rsidP="00FF2D35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2A23B7" w:rsidRPr="009038DC" w:rsidRDefault="002A23B7" w:rsidP="002A23B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883</w:t>
      </w:r>
    </w:p>
    <w:p w:rsidR="002A23B7" w:rsidRPr="00613B64" w:rsidRDefault="003E5E17" w:rsidP="002A23B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MCBAYADH</w:t>
      </w:r>
      <w:r w:rsidR="00F150DF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JSSAOURA</w:t>
      </w:r>
      <w:r w:rsidR="002A23B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2A23B7" w:rsidRDefault="002A23B7" w:rsidP="00110CF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F150DF">
        <w:rPr>
          <w:rFonts w:asciiTheme="minorBidi" w:hAnsiTheme="minorBidi" w:cstheme="minorBidi"/>
          <w:b/>
          <w:sz w:val="28"/>
          <w:szCs w:val="28"/>
        </w:rPr>
        <w:t>22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0CFA" w:rsidRDefault="00110CFA" w:rsidP="00110CF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2A23B7" w:rsidRPr="003530B5" w:rsidRDefault="002A23B7" w:rsidP="002A23B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A23B7" w:rsidRDefault="002A23B7" w:rsidP="002A23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E5E17">
        <w:rPr>
          <w:rFonts w:ascii="Arial" w:hAnsi="Arial" w:cs="Arial"/>
          <w:bCs/>
          <w:sz w:val="22"/>
          <w:szCs w:val="22"/>
        </w:rPr>
        <w:t>BELKHIRI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3E5E17">
        <w:rPr>
          <w:rFonts w:ascii="Arial" w:hAnsi="Arial" w:cs="Arial"/>
          <w:bCs/>
          <w:sz w:val="22"/>
          <w:szCs w:val="22"/>
        </w:rPr>
        <w:t>2580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E5E17">
        <w:rPr>
          <w:rFonts w:ascii="Arial" w:hAnsi="Arial" w:cs="Arial"/>
          <w:bCs/>
          <w:sz w:val="22"/>
          <w:szCs w:val="22"/>
        </w:rPr>
        <w:t>MCEB</w:t>
      </w:r>
    </w:p>
    <w:p w:rsidR="002A23B7" w:rsidRDefault="002A23B7" w:rsidP="002A23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A23B7" w:rsidRDefault="002A23B7" w:rsidP="002A23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E5E17">
        <w:rPr>
          <w:rFonts w:ascii="Arial" w:hAnsi="Arial" w:cs="Arial"/>
          <w:bCs/>
          <w:sz w:val="22"/>
          <w:szCs w:val="22"/>
        </w:rPr>
        <w:t>BOUZEROUATA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E5E17">
        <w:rPr>
          <w:rFonts w:ascii="Arial" w:hAnsi="Arial" w:cs="Arial"/>
          <w:bCs/>
          <w:sz w:val="22"/>
          <w:szCs w:val="22"/>
        </w:rPr>
        <w:t>2753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E5E17">
        <w:rPr>
          <w:rFonts w:ascii="Arial" w:hAnsi="Arial" w:cs="Arial"/>
          <w:bCs/>
          <w:sz w:val="22"/>
          <w:szCs w:val="22"/>
        </w:rPr>
        <w:t>JSSAOURA</w:t>
      </w:r>
    </w:p>
    <w:p w:rsidR="002A23B7" w:rsidRDefault="002A23B7" w:rsidP="002A23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5E17" w:rsidRDefault="003E5E17" w:rsidP="003E5E17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3E5E17" w:rsidRDefault="003E5E17" w:rsidP="003E5E17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lastRenderedPageBreak/>
        <w:t>JOUEURS EXCLUS :</w:t>
      </w:r>
    </w:p>
    <w:p w:rsidR="003E5E17" w:rsidRPr="00A87AA8" w:rsidRDefault="003E5E17" w:rsidP="003E5E1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SEDDIKI Mohamed</w:t>
      </w:r>
      <w:r>
        <w:rPr>
          <w:rFonts w:ascii="Arial" w:hAnsi="Arial" w:cs="Arial"/>
          <w:bCs/>
          <w:sz w:val="22"/>
          <w:szCs w:val="22"/>
        </w:rPr>
        <w:t xml:space="preserve"> J 2784 ; JSSAOURA</w:t>
      </w:r>
    </w:p>
    <w:p w:rsidR="003E5E17" w:rsidRDefault="003E5E17" w:rsidP="003E5E1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 +</w:t>
      </w: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>
        <w:rPr>
          <w:rFonts w:ascii="Arial" w:hAnsi="Arial" w:cs="Arial"/>
          <w:sz w:val="22"/>
          <w:szCs w:val="22"/>
        </w:rPr>
        <w:t xml:space="preserve">(01) un match de suspension ferme </w:t>
      </w:r>
      <w:r w:rsidRPr="0017590C">
        <w:rPr>
          <w:rFonts w:ascii="Arial" w:hAnsi="Arial" w:cs="Arial"/>
          <w:b/>
          <w:bCs/>
          <w:sz w:val="22"/>
          <w:szCs w:val="22"/>
        </w:rPr>
        <w:t>2</w:t>
      </w:r>
      <w:r w:rsidRPr="007E0259">
        <w:rPr>
          <w:rFonts w:ascii="Arial" w:hAnsi="Arial" w:cs="Arial"/>
          <w:b/>
          <w:bCs/>
          <w:sz w:val="22"/>
          <w:szCs w:val="22"/>
        </w:rPr>
        <w:t>0</w:t>
      </w:r>
      <w:r w:rsidRPr="00A87AA8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2A23B7" w:rsidRDefault="002A23B7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7309D" w:rsidRPr="009038DC" w:rsidRDefault="00B7309D" w:rsidP="00B7309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884</w:t>
      </w:r>
    </w:p>
    <w:p w:rsidR="00B7309D" w:rsidRPr="00613B64" w:rsidRDefault="003E5E17" w:rsidP="00B7309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MCORAN</w:t>
      </w:r>
      <w:r w:rsidR="00B7309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ESM</w:t>
      </w:r>
      <w:r w:rsidR="00B7309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B7309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B7309D" w:rsidRDefault="00B7309D" w:rsidP="00B7309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422B0D">
        <w:rPr>
          <w:rFonts w:asciiTheme="minorBidi" w:hAnsiTheme="minorBidi" w:cstheme="minorBidi"/>
          <w:b/>
          <w:sz w:val="28"/>
          <w:szCs w:val="28"/>
        </w:rPr>
        <w:t>2</w:t>
      </w:r>
      <w:r w:rsidR="003E5E17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7309D" w:rsidRDefault="00B7309D" w:rsidP="00B7309D">
      <w:pPr>
        <w:rPr>
          <w:rFonts w:asciiTheme="minorBidi" w:hAnsiTheme="minorBidi" w:cstheme="minorBidi"/>
          <w:b/>
          <w:sz w:val="28"/>
          <w:szCs w:val="28"/>
        </w:rPr>
      </w:pPr>
    </w:p>
    <w:p w:rsidR="00B7309D" w:rsidRPr="003530B5" w:rsidRDefault="00B7309D" w:rsidP="00B7309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7309D" w:rsidRDefault="00B7309D" w:rsidP="00B730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E5E17">
        <w:rPr>
          <w:rFonts w:ascii="Arial" w:hAnsi="Arial" w:cs="Arial"/>
          <w:bCs/>
          <w:sz w:val="22"/>
          <w:szCs w:val="22"/>
        </w:rPr>
        <w:t>KROUZET Med zinedine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3E5E17">
        <w:rPr>
          <w:rFonts w:ascii="Arial" w:hAnsi="Arial" w:cs="Arial"/>
          <w:bCs/>
          <w:sz w:val="22"/>
          <w:szCs w:val="22"/>
        </w:rPr>
        <w:t>3276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E5E17">
        <w:rPr>
          <w:rFonts w:ascii="Arial" w:hAnsi="Arial" w:cs="Arial"/>
          <w:bCs/>
          <w:sz w:val="22"/>
          <w:szCs w:val="22"/>
        </w:rPr>
        <w:t>MCO</w:t>
      </w:r>
    </w:p>
    <w:p w:rsidR="00B7309D" w:rsidRDefault="00B7309D" w:rsidP="00B730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309D" w:rsidRDefault="00B7309D" w:rsidP="00B730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E5E17">
        <w:rPr>
          <w:rFonts w:ascii="Arial" w:hAnsi="Arial" w:cs="Arial"/>
          <w:bCs/>
          <w:sz w:val="22"/>
          <w:szCs w:val="22"/>
        </w:rPr>
        <w:t>DJEMOUI Tamer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E5E17">
        <w:rPr>
          <w:rFonts w:ascii="Arial" w:hAnsi="Arial" w:cs="Arial"/>
          <w:bCs/>
          <w:sz w:val="22"/>
          <w:szCs w:val="22"/>
        </w:rPr>
        <w:t>3034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E5E17">
        <w:rPr>
          <w:rFonts w:ascii="Arial" w:hAnsi="Arial" w:cs="Arial"/>
          <w:bCs/>
          <w:sz w:val="22"/>
          <w:szCs w:val="22"/>
        </w:rPr>
        <w:t>MCO</w:t>
      </w:r>
    </w:p>
    <w:p w:rsidR="00B7309D" w:rsidRDefault="00B7309D" w:rsidP="00B730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5E17" w:rsidRDefault="003E5E17" w:rsidP="003E5E1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229D7">
        <w:rPr>
          <w:rFonts w:ascii="Arial" w:hAnsi="Arial" w:cs="Arial"/>
          <w:bCs/>
          <w:sz w:val="22"/>
          <w:szCs w:val="22"/>
        </w:rPr>
        <w:t>KOUADRIA Mostafa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2229D7">
        <w:rPr>
          <w:rFonts w:ascii="Arial" w:hAnsi="Arial" w:cs="Arial"/>
          <w:bCs/>
          <w:sz w:val="22"/>
          <w:szCs w:val="22"/>
        </w:rPr>
        <w:t>2742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229D7">
        <w:rPr>
          <w:rFonts w:ascii="Arial" w:hAnsi="Arial" w:cs="Arial"/>
          <w:bCs/>
          <w:sz w:val="22"/>
          <w:szCs w:val="22"/>
        </w:rPr>
        <w:t>ESM</w:t>
      </w:r>
    </w:p>
    <w:p w:rsidR="003E5E17" w:rsidRDefault="003E5E17" w:rsidP="003E5E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5E17" w:rsidRDefault="003E5E17" w:rsidP="003E5E1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229D7">
        <w:rPr>
          <w:rFonts w:ascii="Arial" w:hAnsi="Arial" w:cs="Arial"/>
          <w:bCs/>
          <w:sz w:val="22"/>
          <w:szCs w:val="22"/>
        </w:rPr>
        <w:t>BOUKHLIF Morad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229D7">
        <w:rPr>
          <w:rFonts w:ascii="Arial" w:hAnsi="Arial" w:cs="Arial"/>
          <w:bCs/>
          <w:sz w:val="22"/>
          <w:szCs w:val="22"/>
        </w:rPr>
        <w:t>2765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229D7">
        <w:rPr>
          <w:rFonts w:ascii="Arial" w:hAnsi="Arial" w:cs="Arial"/>
          <w:bCs/>
          <w:sz w:val="22"/>
          <w:szCs w:val="22"/>
        </w:rPr>
        <w:t>ESM</w:t>
      </w:r>
    </w:p>
    <w:p w:rsidR="003E5E17" w:rsidRDefault="003E5E17" w:rsidP="003E5E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229D7" w:rsidRDefault="002229D7" w:rsidP="002229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MORALENT Badredine  J 2726 ; ESM</w:t>
      </w:r>
    </w:p>
    <w:p w:rsidR="002229D7" w:rsidRDefault="002229D7" w:rsidP="002229D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229D7" w:rsidRDefault="002229D7" w:rsidP="002229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HAMMOU Zakaria J 2725 ; ESM</w:t>
      </w:r>
    </w:p>
    <w:p w:rsidR="002229D7" w:rsidRDefault="002229D7" w:rsidP="002229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2229D7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2229D7" w:rsidRDefault="002229D7" w:rsidP="002229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BENTOUNES Sidi mohamed  J 3350 ; ESM</w:t>
      </w:r>
    </w:p>
    <w:p w:rsidR="002229D7" w:rsidRDefault="002229D7" w:rsidP="002229D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229D7" w:rsidRDefault="002229D7" w:rsidP="003E5E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229D7" w:rsidRDefault="002229D7" w:rsidP="002229D7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B7309D" w:rsidRDefault="002229D7" w:rsidP="002229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Conduite incorrecte de l’équipe ESM </w:t>
      </w:r>
      <w:r w:rsidRPr="00FB0D0C"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b/>
          <w:sz w:val="22"/>
          <w:szCs w:val="22"/>
        </w:rPr>
        <w:t>0</w:t>
      </w:r>
      <w:r w:rsidRPr="00FB0D0C">
        <w:rPr>
          <w:rFonts w:ascii="Arial" w:hAnsi="Arial" w:cs="Arial"/>
          <w:b/>
          <w:sz w:val="22"/>
          <w:szCs w:val="22"/>
        </w:rPr>
        <w:t>00 d’amende</w:t>
      </w:r>
      <w:r w:rsidR="00B65F9E">
        <w:rPr>
          <w:rFonts w:ascii="Arial" w:hAnsi="Arial" w:cs="Arial"/>
          <w:b/>
          <w:sz w:val="22"/>
          <w:szCs w:val="22"/>
        </w:rPr>
        <w:t>art 107</w:t>
      </w:r>
    </w:p>
    <w:p w:rsidR="007B7944" w:rsidRDefault="007B7944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13663" w:rsidRPr="009038DC" w:rsidRDefault="00113663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885</w:t>
      </w:r>
    </w:p>
    <w:p w:rsidR="00113663" w:rsidRPr="00613B64" w:rsidRDefault="00BC2680" w:rsidP="0011366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CRT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USMBA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113663" w:rsidRDefault="00113663" w:rsidP="0011366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332951">
        <w:rPr>
          <w:rFonts w:asciiTheme="minorBidi" w:hAnsiTheme="minorBidi" w:cstheme="minorBidi"/>
          <w:b/>
          <w:sz w:val="28"/>
          <w:szCs w:val="28"/>
        </w:rPr>
        <w:t>2</w:t>
      </w:r>
      <w:r w:rsidR="00BC2680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3663" w:rsidRDefault="00113663" w:rsidP="00113663">
      <w:pPr>
        <w:rPr>
          <w:rFonts w:asciiTheme="minorBidi" w:hAnsiTheme="minorBidi" w:cstheme="minorBidi"/>
          <w:b/>
          <w:sz w:val="28"/>
          <w:szCs w:val="28"/>
        </w:rPr>
      </w:pPr>
    </w:p>
    <w:p w:rsidR="00113663" w:rsidRPr="003530B5" w:rsidRDefault="00113663" w:rsidP="001136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C2680">
        <w:rPr>
          <w:rFonts w:ascii="Arial" w:hAnsi="Arial" w:cs="Arial"/>
          <w:bCs/>
          <w:sz w:val="22"/>
          <w:szCs w:val="22"/>
        </w:rPr>
        <w:t>RAHMANI Abderahim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BC2680">
        <w:rPr>
          <w:rFonts w:ascii="Arial" w:hAnsi="Arial" w:cs="Arial"/>
          <w:bCs/>
          <w:sz w:val="22"/>
          <w:szCs w:val="22"/>
        </w:rPr>
        <w:t>2678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C2680">
        <w:rPr>
          <w:rFonts w:ascii="Arial" w:hAnsi="Arial" w:cs="Arial"/>
          <w:bCs/>
          <w:sz w:val="22"/>
          <w:szCs w:val="22"/>
        </w:rPr>
        <w:t>CRT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2951" w:rsidRDefault="00332951" w:rsidP="0033295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C2680">
        <w:rPr>
          <w:rFonts w:ascii="Arial" w:hAnsi="Arial" w:cs="Arial"/>
          <w:bCs/>
          <w:sz w:val="22"/>
          <w:szCs w:val="22"/>
        </w:rPr>
        <w:t>NOUALA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BC2680">
        <w:rPr>
          <w:rFonts w:ascii="Arial" w:hAnsi="Arial" w:cs="Arial"/>
          <w:bCs/>
          <w:sz w:val="22"/>
          <w:szCs w:val="22"/>
        </w:rPr>
        <w:t>0707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C2680">
        <w:rPr>
          <w:rFonts w:ascii="Arial" w:hAnsi="Arial" w:cs="Arial"/>
          <w:bCs/>
          <w:sz w:val="22"/>
          <w:szCs w:val="22"/>
        </w:rPr>
        <w:t>USMBA</w:t>
      </w:r>
    </w:p>
    <w:p w:rsidR="00110CFA" w:rsidRPr="006A2EE3" w:rsidRDefault="00332951" w:rsidP="006A2EE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Pr="009038DC" w:rsidRDefault="00113663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886</w:t>
      </w:r>
    </w:p>
    <w:p w:rsidR="00113663" w:rsidRPr="00613B64" w:rsidRDefault="003F0333" w:rsidP="0011366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WAM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RCR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113663" w:rsidRDefault="00113663" w:rsidP="0011366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3C217B">
        <w:rPr>
          <w:rFonts w:asciiTheme="minorBidi" w:hAnsiTheme="minorBidi" w:cstheme="minorBidi"/>
          <w:b/>
          <w:sz w:val="28"/>
          <w:szCs w:val="28"/>
        </w:rPr>
        <w:t>2</w:t>
      </w:r>
      <w:r w:rsidR="003F0333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3663" w:rsidRDefault="00113663" w:rsidP="00113663">
      <w:pPr>
        <w:rPr>
          <w:rFonts w:asciiTheme="minorBidi" w:hAnsiTheme="minorBidi" w:cstheme="minorBidi"/>
          <w:b/>
          <w:sz w:val="28"/>
          <w:szCs w:val="28"/>
        </w:rPr>
      </w:pPr>
    </w:p>
    <w:p w:rsidR="00113663" w:rsidRPr="003530B5" w:rsidRDefault="00113663" w:rsidP="001136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F0333">
        <w:rPr>
          <w:rFonts w:ascii="Arial" w:hAnsi="Arial" w:cs="Arial"/>
          <w:bCs/>
          <w:sz w:val="22"/>
          <w:szCs w:val="22"/>
        </w:rPr>
        <w:t>BENHAOUA Assam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3F0333">
        <w:rPr>
          <w:rFonts w:ascii="Arial" w:hAnsi="Arial" w:cs="Arial"/>
          <w:bCs/>
          <w:sz w:val="22"/>
          <w:szCs w:val="22"/>
        </w:rPr>
        <w:t>5612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F0333">
        <w:rPr>
          <w:rFonts w:ascii="Arial" w:hAnsi="Arial" w:cs="Arial"/>
          <w:bCs/>
          <w:sz w:val="22"/>
          <w:szCs w:val="22"/>
        </w:rPr>
        <w:t>RCR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F0333">
        <w:rPr>
          <w:rFonts w:ascii="Arial" w:hAnsi="Arial" w:cs="Arial"/>
          <w:bCs/>
          <w:sz w:val="22"/>
          <w:szCs w:val="22"/>
        </w:rPr>
        <w:t>GUENTAS Idir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3F0333">
        <w:rPr>
          <w:rFonts w:ascii="Arial" w:hAnsi="Arial" w:cs="Arial"/>
          <w:bCs/>
          <w:sz w:val="22"/>
          <w:szCs w:val="22"/>
        </w:rPr>
        <w:t>3445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F0333">
        <w:rPr>
          <w:rFonts w:ascii="Arial" w:hAnsi="Arial" w:cs="Arial"/>
          <w:bCs/>
          <w:sz w:val="22"/>
          <w:szCs w:val="22"/>
        </w:rPr>
        <w:t>WAM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Default="00113663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AF0931" w:rsidRPr="009038DC" w:rsidRDefault="00AF0931" w:rsidP="00AF093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887</w:t>
      </w:r>
    </w:p>
    <w:p w:rsidR="00AF0931" w:rsidRPr="00613B64" w:rsidRDefault="009E3822" w:rsidP="00AF093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RCBOR</w:t>
      </w:r>
      <w:r w:rsidR="00AF0931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ASMORAN</w:t>
      </w:r>
      <w:r w:rsidR="00AF0931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AF0931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AF0931" w:rsidRDefault="00AF0931" w:rsidP="00AF093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3C217B">
        <w:rPr>
          <w:rFonts w:asciiTheme="minorBidi" w:hAnsiTheme="minorBidi" w:cstheme="minorBidi"/>
          <w:b/>
          <w:sz w:val="28"/>
          <w:szCs w:val="28"/>
        </w:rPr>
        <w:t>2</w:t>
      </w:r>
      <w:r w:rsidR="009E3822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F0931" w:rsidRDefault="00AF0931" w:rsidP="00AF0931">
      <w:pPr>
        <w:rPr>
          <w:rFonts w:asciiTheme="minorBidi" w:hAnsiTheme="minorBidi" w:cstheme="minorBidi"/>
          <w:b/>
          <w:sz w:val="28"/>
          <w:szCs w:val="28"/>
        </w:rPr>
      </w:pPr>
    </w:p>
    <w:p w:rsidR="00AF0931" w:rsidRPr="003530B5" w:rsidRDefault="00AF0931" w:rsidP="00AF093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AF0931" w:rsidRDefault="00AF0931" w:rsidP="00AF0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E3822">
        <w:rPr>
          <w:rFonts w:ascii="Arial" w:hAnsi="Arial" w:cs="Arial"/>
          <w:bCs/>
          <w:sz w:val="22"/>
          <w:szCs w:val="22"/>
        </w:rPr>
        <w:t>GUASSEM Habib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3C217B">
        <w:rPr>
          <w:rFonts w:ascii="Arial" w:hAnsi="Arial" w:cs="Arial"/>
          <w:bCs/>
          <w:sz w:val="22"/>
          <w:szCs w:val="22"/>
        </w:rPr>
        <w:t>0</w:t>
      </w:r>
      <w:r w:rsidR="009E3822">
        <w:rPr>
          <w:rFonts w:ascii="Arial" w:hAnsi="Arial" w:cs="Arial"/>
          <w:bCs/>
          <w:sz w:val="22"/>
          <w:szCs w:val="22"/>
        </w:rPr>
        <w:t>3382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9E3822">
        <w:rPr>
          <w:rFonts w:ascii="Arial" w:hAnsi="Arial" w:cs="Arial"/>
          <w:bCs/>
          <w:sz w:val="22"/>
          <w:szCs w:val="22"/>
        </w:rPr>
        <w:t>RCBOR</w:t>
      </w:r>
    </w:p>
    <w:p w:rsidR="00AF0931" w:rsidRDefault="00AF0931" w:rsidP="00AF0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0931" w:rsidRDefault="00AF0931" w:rsidP="00AF0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E3822">
        <w:rPr>
          <w:rFonts w:ascii="Arial" w:hAnsi="Arial" w:cs="Arial"/>
          <w:bCs/>
          <w:sz w:val="22"/>
          <w:szCs w:val="22"/>
        </w:rPr>
        <w:t>LARACHI Zakaria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E3822">
        <w:rPr>
          <w:rFonts w:ascii="Arial" w:hAnsi="Arial" w:cs="Arial"/>
          <w:bCs/>
          <w:sz w:val="22"/>
          <w:szCs w:val="22"/>
        </w:rPr>
        <w:t>3388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C217B">
        <w:rPr>
          <w:rFonts w:ascii="Arial" w:hAnsi="Arial" w:cs="Arial"/>
          <w:bCs/>
          <w:sz w:val="22"/>
          <w:szCs w:val="22"/>
        </w:rPr>
        <w:t>RC</w:t>
      </w:r>
      <w:r w:rsidR="009E3822">
        <w:rPr>
          <w:rFonts w:ascii="Arial" w:hAnsi="Arial" w:cs="Arial"/>
          <w:bCs/>
          <w:sz w:val="22"/>
          <w:szCs w:val="22"/>
        </w:rPr>
        <w:t>BOR</w:t>
      </w:r>
    </w:p>
    <w:p w:rsidR="00AF0931" w:rsidRDefault="00AF0931" w:rsidP="00AF0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C217B" w:rsidRDefault="003C217B" w:rsidP="003C217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E3822">
        <w:rPr>
          <w:rFonts w:ascii="Arial" w:hAnsi="Arial" w:cs="Arial"/>
          <w:bCs/>
          <w:sz w:val="22"/>
          <w:szCs w:val="22"/>
        </w:rPr>
        <w:t>DJELLAB Abdenour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E3822">
        <w:rPr>
          <w:rFonts w:ascii="Arial" w:hAnsi="Arial" w:cs="Arial"/>
          <w:bCs/>
          <w:sz w:val="22"/>
          <w:szCs w:val="22"/>
        </w:rPr>
        <w:t>3378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E3822">
        <w:rPr>
          <w:rFonts w:ascii="Arial" w:hAnsi="Arial" w:cs="Arial"/>
          <w:bCs/>
          <w:sz w:val="22"/>
          <w:szCs w:val="22"/>
        </w:rPr>
        <w:t>RCBOR</w:t>
      </w:r>
    </w:p>
    <w:p w:rsidR="003C217B" w:rsidRPr="009E3822" w:rsidRDefault="009E3822" w:rsidP="009E382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D859A4">
        <w:rPr>
          <w:rFonts w:asciiTheme="minorBidi" w:hAnsiTheme="minorBidi" w:cstheme="minorBidi"/>
          <w:b/>
          <w:bCs/>
          <w:sz w:val="22"/>
          <w:szCs w:val="22"/>
        </w:rPr>
        <w:t>5</w:t>
      </w:r>
      <w:r w:rsidRPr="002229D7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C91AA8" w:rsidRDefault="00C91AA8" w:rsidP="00C91A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E3822">
        <w:rPr>
          <w:rFonts w:ascii="Arial" w:hAnsi="Arial" w:cs="Arial"/>
          <w:bCs/>
          <w:sz w:val="22"/>
          <w:szCs w:val="22"/>
        </w:rPr>
        <w:t>BELBACHIR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9E3822">
        <w:rPr>
          <w:rFonts w:ascii="Arial" w:hAnsi="Arial" w:cs="Arial"/>
          <w:bCs/>
          <w:sz w:val="22"/>
          <w:szCs w:val="22"/>
        </w:rPr>
        <w:t>3224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E3822">
        <w:rPr>
          <w:rFonts w:ascii="Arial" w:hAnsi="Arial" w:cs="Arial"/>
          <w:bCs/>
          <w:sz w:val="22"/>
          <w:szCs w:val="22"/>
        </w:rPr>
        <w:t>RCBOR</w:t>
      </w:r>
    </w:p>
    <w:p w:rsidR="00C91AA8" w:rsidRPr="009E3822" w:rsidRDefault="009E3822" w:rsidP="009E382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D859A4">
        <w:rPr>
          <w:rFonts w:asciiTheme="minorBidi" w:hAnsiTheme="minorBidi" w:cstheme="minorBidi"/>
          <w:b/>
          <w:bCs/>
          <w:sz w:val="22"/>
          <w:szCs w:val="22"/>
        </w:rPr>
        <w:t>5</w:t>
      </w:r>
      <w:r w:rsidRPr="002229D7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C91AA8" w:rsidRDefault="00C91AA8" w:rsidP="00C91A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E3822">
        <w:rPr>
          <w:rFonts w:ascii="Arial" w:hAnsi="Arial" w:cs="Arial"/>
          <w:bCs/>
          <w:sz w:val="22"/>
          <w:szCs w:val="22"/>
        </w:rPr>
        <w:t>BELHAMIDI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E3822">
        <w:rPr>
          <w:rFonts w:ascii="Arial" w:hAnsi="Arial" w:cs="Arial"/>
          <w:bCs/>
          <w:sz w:val="22"/>
          <w:szCs w:val="22"/>
        </w:rPr>
        <w:t>3330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E3822">
        <w:rPr>
          <w:rFonts w:ascii="Arial" w:hAnsi="Arial" w:cs="Arial"/>
          <w:bCs/>
          <w:sz w:val="22"/>
          <w:szCs w:val="22"/>
        </w:rPr>
        <w:t>ASMORAN</w:t>
      </w:r>
    </w:p>
    <w:p w:rsidR="00C91AA8" w:rsidRDefault="00C91AA8" w:rsidP="00C91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1AA8" w:rsidRDefault="00C91AA8" w:rsidP="00C91A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E3822">
        <w:rPr>
          <w:rFonts w:ascii="Arial" w:hAnsi="Arial" w:cs="Arial"/>
          <w:bCs/>
          <w:sz w:val="22"/>
          <w:szCs w:val="22"/>
        </w:rPr>
        <w:t>BENABDELLAH Chakib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E3822">
        <w:rPr>
          <w:rFonts w:ascii="Arial" w:hAnsi="Arial" w:cs="Arial"/>
          <w:bCs/>
          <w:sz w:val="22"/>
          <w:szCs w:val="22"/>
        </w:rPr>
        <w:t>3765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E3822">
        <w:rPr>
          <w:rFonts w:ascii="Arial" w:hAnsi="Arial" w:cs="Arial"/>
          <w:bCs/>
          <w:sz w:val="22"/>
          <w:szCs w:val="22"/>
        </w:rPr>
        <w:t>ASMORAN</w:t>
      </w:r>
    </w:p>
    <w:p w:rsidR="00C91AA8" w:rsidRDefault="00C91AA8" w:rsidP="00C91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49AB" w:rsidRDefault="00A649AB" w:rsidP="00F906E9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040017" w:rsidRPr="009038DC" w:rsidRDefault="00040017" w:rsidP="0004001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888</w:t>
      </w:r>
    </w:p>
    <w:p w:rsidR="00040017" w:rsidRPr="00613B64" w:rsidRDefault="009E3822" w:rsidP="0004001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MCBAYADH</w:t>
      </w:r>
      <w:r w:rsidR="00040017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JSSAOURA</w:t>
      </w:r>
      <w:r w:rsidR="0004001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U15</w:t>
      </w:r>
      <w:r w:rsidR="0004001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040017" w:rsidRDefault="00040017" w:rsidP="0004001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E3822">
        <w:rPr>
          <w:rFonts w:asciiTheme="minorBidi" w:hAnsiTheme="minorBidi" w:cstheme="minorBidi"/>
          <w:b/>
          <w:sz w:val="28"/>
          <w:szCs w:val="28"/>
        </w:rPr>
        <w:t>15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40017" w:rsidRDefault="00040017" w:rsidP="00040017">
      <w:pPr>
        <w:rPr>
          <w:rFonts w:asciiTheme="minorBidi" w:hAnsiTheme="minorBidi" w:cstheme="minorBidi"/>
          <w:b/>
          <w:sz w:val="28"/>
          <w:szCs w:val="28"/>
        </w:rPr>
      </w:pPr>
    </w:p>
    <w:p w:rsidR="00040017" w:rsidRPr="003530B5" w:rsidRDefault="00040017" w:rsidP="0004001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40017" w:rsidRDefault="00040017" w:rsidP="0004001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E3822">
        <w:rPr>
          <w:rFonts w:ascii="Arial" w:hAnsi="Arial" w:cs="Arial"/>
          <w:bCs/>
          <w:sz w:val="22"/>
          <w:szCs w:val="22"/>
        </w:rPr>
        <w:t>LAMRAOUI Louai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9E3822">
        <w:rPr>
          <w:rFonts w:ascii="Arial" w:hAnsi="Arial" w:cs="Arial"/>
          <w:bCs/>
          <w:sz w:val="22"/>
          <w:szCs w:val="22"/>
        </w:rPr>
        <w:t>0992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E3822">
        <w:rPr>
          <w:rFonts w:ascii="Arial" w:hAnsi="Arial" w:cs="Arial"/>
          <w:bCs/>
          <w:sz w:val="22"/>
          <w:szCs w:val="22"/>
        </w:rPr>
        <w:t>MCEB</w:t>
      </w:r>
    </w:p>
    <w:p w:rsidR="00040017" w:rsidRDefault="00040017" w:rsidP="000400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0017" w:rsidRDefault="00040017" w:rsidP="0004001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E3822">
        <w:rPr>
          <w:rFonts w:ascii="Arial" w:hAnsi="Arial" w:cs="Arial"/>
          <w:bCs/>
          <w:sz w:val="22"/>
          <w:szCs w:val="22"/>
        </w:rPr>
        <w:t>MERROUGUI Houssem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E3822">
        <w:rPr>
          <w:rFonts w:ascii="Arial" w:hAnsi="Arial" w:cs="Arial"/>
          <w:bCs/>
          <w:sz w:val="22"/>
          <w:szCs w:val="22"/>
        </w:rPr>
        <w:t>1012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E3822">
        <w:rPr>
          <w:rFonts w:ascii="Arial" w:hAnsi="Arial" w:cs="Arial"/>
          <w:bCs/>
          <w:sz w:val="22"/>
          <w:szCs w:val="22"/>
        </w:rPr>
        <w:t>MCEB</w:t>
      </w:r>
    </w:p>
    <w:p w:rsidR="00040017" w:rsidRDefault="00040017" w:rsidP="000400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6487" w:rsidRDefault="009E3822" w:rsidP="000E648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KHEMICI Yahia</w:t>
      </w:r>
      <w:r w:rsidR="000E6487">
        <w:rPr>
          <w:rFonts w:ascii="Arial" w:hAnsi="Arial" w:cs="Arial"/>
          <w:bCs/>
          <w:sz w:val="22"/>
          <w:szCs w:val="22"/>
        </w:rPr>
        <w:t xml:space="preserve"> J </w:t>
      </w:r>
      <w:r>
        <w:rPr>
          <w:rFonts w:ascii="Arial" w:hAnsi="Arial" w:cs="Arial"/>
          <w:bCs/>
          <w:sz w:val="22"/>
          <w:szCs w:val="22"/>
        </w:rPr>
        <w:t>0193</w:t>
      </w:r>
      <w:r w:rsidR="000E6487">
        <w:rPr>
          <w:rFonts w:ascii="Arial" w:hAnsi="Arial" w:cs="Arial"/>
          <w:bCs/>
          <w:sz w:val="22"/>
          <w:szCs w:val="22"/>
        </w:rPr>
        <w:t xml:space="preserve"> ; </w:t>
      </w:r>
      <w:r>
        <w:rPr>
          <w:rFonts w:ascii="Arial" w:hAnsi="Arial" w:cs="Arial"/>
          <w:bCs/>
          <w:sz w:val="22"/>
          <w:szCs w:val="22"/>
        </w:rPr>
        <w:t>JSSAOURA</w:t>
      </w:r>
    </w:p>
    <w:p w:rsidR="000E6487" w:rsidRDefault="000E6487" w:rsidP="000E64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5372" w:rsidRDefault="00BB5372" w:rsidP="00F906E9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D5158" w:rsidRPr="009038DC" w:rsidRDefault="000D5158" w:rsidP="000D515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889</w:t>
      </w:r>
    </w:p>
    <w:p w:rsidR="000D5158" w:rsidRPr="00613B64" w:rsidRDefault="000D5158" w:rsidP="000D515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RCBOR-ASMORAN (U15) </w:t>
      </w:r>
    </w:p>
    <w:p w:rsidR="000D5158" w:rsidRDefault="000D5158" w:rsidP="000D515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D5158" w:rsidRDefault="000D5158" w:rsidP="000D5158">
      <w:pPr>
        <w:rPr>
          <w:rFonts w:asciiTheme="minorBidi" w:hAnsiTheme="minorBidi" w:cstheme="minorBidi"/>
          <w:b/>
          <w:sz w:val="28"/>
          <w:szCs w:val="28"/>
        </w:rPr>
      </w:pPr>
    </w:p>
    <w:p w:rsidR="000D5158" w:rsidRPr="003530B5" w:rsidRDefault="000D5158" w:rsidP="000D515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D5158" w:rsidRDefault="000D5158" w:rsidP="000D515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MERIAR Wail  J 2544; ASMORAN</w:t>
      </w:r>
    </w:p>
    <w:p w:rsidR="000D5158" w:rsidRDefault="000D5158" w:rsidP="000D515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D5158" w:rsidRDefault="000D5158" w:rsidP="000D515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DERKAOUI Madani J 3633 ; RCBOR</w:t>
      </w:r>
    </w:p>
    <w:p w:rsidR="000D5158" w:rsidRPr="000D5158" w:rsidRDefault="000D5158" w:rsidP="000D515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D859A4">
        <w:rPr>
          <w:rFonts w:asciiTheme="minorBidi" w:hAnsiTheme="minorBidi" w:cstheme="minorBidi"/>
          <w:b/>
          <w:bCs/>
          <w:sz w:val="22"/>
          <w:szCs w:val="22"/>
        </w:rPr>
        <w:t>5</w:t>
      </w:r>
      <w:r w:rsidRPr="002229D7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0D5158" w:rsidRDefault="000D5158" w:rsidP="000D515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D5158" w:rsidRDefault="000D5158" w:rsidP="000D5158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0D5158" w:rsidRDefault="000D5158" w:rsidP="000D5158">
      <w:pPr>
        <w:jc w:val="both"/>
        <w:rPr>
          <w:rFonts w:ascii="Arial" w:hAnsi="Arial" w:cs="Arial"/>
          <w:b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 signaler l’absence de l’entraineur du club RCBOR </w:t>
      </w:r>
      <w:r w:rsidRPr="00D55D91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>0</w:t>
      </w:r>
      <w:r w:rsidRPr="00FB0D0C">
        <w:rPr>
          <w:rFonts w:ascii="Arial" w:hAnsi="Arial" w:cs="Arial"/>
          <w:b/>
          <w:sz w:val="22"/>
          <w:szCs w:val="22"/>
        </w:rPr>
        <w:t>00 d’amende</w:t>
      </w:r>
    </w:p>
    <w:p w:rsidR="000D5158" w:rsidRDefault="00E71709" w:rsidP="00D55D9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DAHAR Mohamed licence D 0159 </w:t>
      </w:r>
      <w:r w:rsidR="00D55D91">
        <w:rPr>
          <w:rFonts w:ascii="Arial" w:hAnsi="Arial" w:cs="Arial"/>
          <w:bCs/>
          <w:sz w:val="22"/>
          <w:szCs w:val="22"/>
        </w:rPr>
        <w:t>secrétaire</w:t>
      </w:r>
      <w:r>
        <w:rPr>
          <w:rFonts w:ascii="Arial" w:hAnsi="Arial" w:cs="Arial"/>
          <w:bCs/>
          <w:sz w:val="22"/>
          <w:szCs w:val="22"/>
        </w:rPr>
        <w:t xml:space="preserve"> du club</w:t>
      </w:r>
      <w:r w:rsidR="00D55D91">
        <w:rPr>
          <w:rFonts w:ascii="Arial" w:hAnsi="Arial" w:cs="Arial"/>
          <w:bCs/>
          <w:sz w:val="22"/>
          <w:szCs w:val="22"/>
        </w:rPr>
        <w:t xml:space="preserve">RCBOR  exclu pour doubles avertissement </w:t>
      </w:r>
      <w:r w:rsidR="00D55D91">
        <w:rPr>
          <w:rFonts w:asciiTheme="minorBidi" w:hAnsiTheme="minorBidi" w:cstheme="minorBidi"/>
          <w:sz w:val="22"/>
          <w:szCs w:val="22"/>
        </w:rPr>
        <w:t>Contestation de décision+ Contestation de décision </w:t>
      </w:r>
      <w:r w:rsidR="00D55D91">
        <w:rPr>
          <w:rFonts w:ascii="Arial" w:hAnsi="Arial" w:cs="Arial"/>
          <w:bCs/>
          <w:sz w:val="22"/>
          <w:szCs w:val="22"/>
        </w:rPr>
        <w:t xml:space="preserve">01 match ferme + </w:t>
      </w:r>
      <w:r w:rsidR="00D55D91" w:rsidRPr="00D55D91">
        <w:rPr>
          <w:rFonts w:ascii="Arial" w:hAnsi="Arial" w:cs="Arial"/>
          <w:b/>
          <w:sz w:val="22"/>
          <w:szCs w:val="22"/>
        </w:rPr>
        <w:t>10000 da d’amende</w:t>
      </w:r>
    </w:p>
    <w:p w:rsidR="000D5158" w:rsidRDefault="000D5158" w:rsidP="00F906E9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303503" w:rsidRPr="009038DC" w:rsidRDefault="00303503" w:rsidP="0030350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890</w:t>
      </w:r>
    </w:p>
    <w:p w:rsidR="00303503" w:rsidRPr="00613B64" w:rsidRDefault="00303503" w:rsidP="0030350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CRT-USMBA (U15) </w:t>
      </w:r>
    </w:p>
    <w:p w:rsidR="00303503" w:rsidRDefault="00303503" w:rsidP="0030350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03503" w:rsidRPr="000D5158" w:rsidRDefault="00303503" w:rsidP="00303503">
      <w:pPr>
        <w:jc w:val="both"/>
        <w:rPr>
          <w:rFonts w:ascii="Arial" w:hAnsi="Arial" w:cs="Arial"/>
          <w:bCs/>
          <w:sz w:val="22"/>
          <w:szCs w:val="22"/>
        </w:rPr>
      </w:pPr>
    </w:p>
    <w:p w:rsidR="00303503" w:rsidRDefault="00303503" w:rsidP="0030350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03503" w:rsidRDefault="00303503" w:rsidP="0030350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303503" w:rsidRDefault="00303503" w:rsidP="0030350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BAHOUS Bachir licence E 0053 entraineur du club CRT  exclu pour doubles avertissement </w:t>
      </w:r>
      <w:r>
        <w:rPr>
          <w:rFonts w:asciiTheme="minorBidi" w:hAnsiTheme="minorBidi" w:cstheme="minorBidi"/>
          <w:sz w:val="22"/>
          <w:szCs w:val="22"/>
        </w:rPr>
        <w:t>Contestation de décision+ Contestation de décision et signaler pour menaces envers officiel de la rencontre </w:t>
      </w:r>
      <w:r>
        <w:rPr>
          <w:rFonts w:ascii="Arial" w:hAnsi="Arial" w:cs="Arial"/>
          <w:bCs/>
          <w:sz w:val="22"/>
          <w:szCs w:val="22"/>
        </w:rPr>
        <w:t xml:space="preserve"> 01 match ferme + 02 mois de suspension ferme + </w:t>
      </w:r>
      <w:r w:rsidR="0049799A" w:rsidRPr="00D859A4">
        <w:rPr>
          <w:rFonts w:ascii="Arial" w:hAnsi="Arial" w:cs="Arial"/>
          <w:b/>
          <w:sz w:val="22"/>
          <w:szCs w:val="22"/>
        </w:rPr>
        <w:t>3</w:t>
      </w:r>
      <w:r w:rsidRPr="00D55D91">
        <w:rPr>
          <w:rFonts w:ascii="Arial" w:hAnsi="Arial" w:cs="Arial"/>
          <w:b/>
          <w:sz w:val="22"/>
          <w:szCs w:val="22"/>
        </w:rPr>
        <w:t>0000 da d’amende</w:t>
      </w:r>
      <w:r w:rsidR="0049799A">
        <w:rPr>
          <w:rFonts w:ascii="Arial" w:hAnsi="Arial" w:cs="Arial"/>
          <w:b/>
          <w:sz w:val="22"/>
          <w:szCs w:val="22"/>
        </w:rPr>
        <w:t xml:space="preserve"> art 105</w:t>
      </w:r>
    </w:p>
    <w:p w:rsidR="00303503" w:rsidRDefault="00303503" w:rsidP="00F906E9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A3FB7" w:rsidRDefault="006A3FB7" w:rsidP="00F906E9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A3FB7" w:rsidRDefault="006A3FB7" w:rsidP="00F906E9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C23949" w:rsidRPr="009038DC" w:rsidRDefault="00C23949" w:rsidP="00C2394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891</w:t>
      </w:r>
    </w:p>
    <w:p w:rsidR="00C23949" w:rsidRPr="00613B64" w:rsidRDefault="00C23949" w:rsidP="00C2394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ESMOST-ASMORAN (U15) </w:t>
      </w:r>
    </w:p>
    <w:p w:rsidR="00C23949" w:rsidRDefault="00C23949" w:rsidP="00C2394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23949" w:rsidRDefault="00C23949" w:rsidP="00C23949">
      <w:pPr>
        <w:rPr>
          <w:rFonts w:asciiTheme="minorBidi" w:hAnsiTheme="minorBidi" w:cstheme="minorBidi"/>
          <w:b/>
          <w:sz w:val="28"/>
          <w:szCs w:val="28"/>
        </w:rPr>
      </w:pPr>
    </w:p>
    <w:p w:rsidR="00C23949" w:rsidRPr="003530B5" w:rsidRDefault="00C23949" w:rsidP="00C2394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23949" w:rsidRDefault="00C23949" w:rsidP="00C2394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KECHCHAR Abdelkader  J 1382; ASMORAN</w:t>
      </w:r>
    </w:p>
    <w:p w:rsidR="00C23949" w:rsidRDefault="00C23949" w:rsidP="00C2394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23949" w:rsidRDefault="00C23949" w:rsidP="00C2394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MILI Mohamed J 2461 ; ASMORAN</w:t>
      </w:r>
    </w:p>
    <w:p w:rsidR="00C23949" w:rsidRDefault="00C23949" w:rsidP="00C2394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23949" w:rsidRDefault="00C23949" w:rsidP="00F906E9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42302D" w:rsidRDefault="0042302D" w:rsidP="0042302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B</w:t>
      </w:r>
    </w:p>
    <w:p w:rsidR="0042302D" w:rsidRDefault="0042302D" w:rsidP="00F906E9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75AE4" w:rsidRPr="009038DC" w:rsidRDefault="00975AE4" w:rsidP="00975AE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892</w:t>
      </w:r>
    </w:p>
    <w:p w:rsidR="00975AE4" w:rsidRPr="00613B64" w:rsidRDefault="00975AE4" w:rsidP="00975AE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IRBELKERMA-N.SENIA (U19) </w:t>
      </w:r>
    </w:p>
    <w:p w:rsidR="00975AE4" w:rsidRDefault="00975AE4" w:rsidP="00975AE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75AE4" w:rsidRDefault="00975AE4" w:rsidP="00975AE4">
      <w:pPr>
        <w:rPr>
          <w:rFonts w:asciiTheme="minorBidi" w:hAnsiTheme="minorBidi" w:cstheme="minorBidi"/>
          <w:b/>
          <w:sz w:val="28"/>
          <w:szCs w:val="28"/>
        </w:rPr>
      </w:pPr>
    </w:p>
    <w:p w:rsidR="00975AE4" w:rsidRPr="003530B5" w:rsidRDefault="00975AE4" w:rsidP="00975AE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5AE4" w:rsidRDefault="00975AE4" w:rsidP="00975AE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HADDOU Yasser  J 3423; NASR.S</w:t>
      </w:r>
    </w:p>
    <w:p w:rsidR="00975AE4" w:rsidRPr="009E3822" w:rsidRDefault="00975AE4" w:rsidP="00975AE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Contestation de décision : 5</w:t>
      </w:r>
      <w:r w:rsidRPr="002229D7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975AE4" w:rsidRDefault="00975AE4" w:rsidP="00975AE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KHELIFA Sofiane  J 3229 ; NASR.S</w:t>
      </w:r>
    </w:p>
    <w:p w:rsidR="00975AE4" w:rsidRDefault="00975AE4" w:rsidP="006A2EE3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2EE3" w:rsidRDefault="006A2EE3" w:rsidP="00975AE4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975AE4" w:rsidRDefault="00975AE4" w:rsidP="00975AE4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975AE4" w:rsidRPr="00A87AA8" w:rsidRDefault="00975AE4" w:rsidP="00975AE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ANA Boualem</w:t>
      </w:r>
      <w:r>
        <w:rPr>
          <w:rFonts w:ascii="Arial" w:hAnsi="Arial" w:cs="Arial"/>
          <w:bCs/>
          <w:sz w:val="22"/>
          <w:szCs w:val="22"/>
        </w:rPr>
        <w:t xml:space="preserve"> J 2507 ; NASR.S</w:t>
      </w:r>
    </w:p>
    <w:p w:rsidR="00975AE4" w:rsidRDefault="00975AE4" w:rsidP="00975AE4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 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 (01) un match de suspension ferme</w:t>
      </w:r>
    </w:p>
    <w:p w:rsidR="005D4393" w:rsidRDefault="005D4393" w:rsidP="00110CFA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722510" w:rsidRPr="009038DC" w:rsidRDefault="00722510" w:rsidP="0072251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893</w:t>
      </w:r>
    </w:p>
    <w:p w:rsidR="00722510" w:rsidRPr="00613B64" w:rsidRDefault="00722510" w:rsidP="0072251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RCGO-JSEA (U1</w:t>
      </w:r>
      <w:r w:rsidR="00774573"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722510" w:rsidRDefault="00722510" w:rsidP="0072251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</w:t>
      </w:r>
      <w:r w:rsidR="00774573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22510" w:rsidRDefault="00722510" w:rsidP="00722510">
      <w:pPr>
        <w:rPr>
          <w:rFonts w:asciiTheme="minorBidi" w:hAnsiTheme="minorBidi" w:cstheme="minorBidi"/>
          <w:b/>
          <w:sz w:val="28"/>
          <w:szCs w:val="28"/>
        </w:rPr>
      </w:pPr>
    </w:p>
    <w:p w:rsidR="00722510" w:rsidRPr="003530B5" w:rsidRDefault="00722510" w:rsidP="0072251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22510" w:rsidRDefault="00722510" w:rsidP="0072251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74573">
        <w:rPr>
          <w:rFonts w:ascii="Arial" w:hAnsi="Arial" w:cs="Arial"/>
          <w:bCs/>
          <w:sz w:val="22"/>
          <w:szCs w:val="22"/>
        </w:rPr>
        <w:t>BENAI Abdelillah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774573">
        <w:rPr>
          <w:rFonts w:ascii="Arial" w:hAnsi="Arial" w:cs="Arial"/>
          <w:bCs/>
          <w:sz w:val="22"/>
          <w:szCs w:val="22"/>
        </w:rPr>
        <w:t>2435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774573">
        <w:rPr>
          <w:rFonts w:ascii="Arial" w:hAnsi="Arial" w:cs="Arial"/>
          <w:bCs/>
          <w:sz w:val="22"/>
          <w:szCs w:val="22"/>
        </w:rPr>
        <w:t>JSEA</w:t>
      </w:r>
    </w:p>
    <w:p w:rsidR="00722510" w:rsidRDefault="00722510" w:rsidP="0072251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74573" w:rsidRDefault="00774573" w:rsidP="0077457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MOTRANI Mohamed  J 1859; RCGO</w:t>
      </w:r>
    </w:p>
    <w:p w:rsidR="00774573" w:rsidRDefault="00774573" w:rsidP="0077457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74573" w:rsidRDefault="00774573" w:rsidP="0072251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2302D" w:rsidRPr="009038DC" w:rsidRDefault="0042302D" w:rsidP="0042302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894</w:t>
      </w:r>
    </w:p>
    <w:p w:rsidR="0042302D" w:rsidRPr="00613B64" w:rsidRDefault="0042302D" w:rsidP="0042302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RCGO-JSEA (U17) </w:t>
      </w:r>
    </w:p>
    <w:p w:rsidR="0042302D" w:rsidRDefault="0042302D" w:rsidP="0042302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2302D" w:rsidRDefault="0042302D" w:rsidP="0042302D">
      <w:pPr>
        <w:rPr>
          <w:rFonts w:asciiTheme="minorBidi" w:hAnsiTheme="minorBidi" w:cstheme="minorBidi"/>
          <w:b/>
          <w:sz w:val="28"/>
          <w:szCs w:val="28"/>
        </w:rPr>
      </w:pPr>
    </w:p>
    <w:p w:rsidR="0042302D" w:rsidRPr="003530B5" w:rsidRDefault="0042302D" w:rsidP="0042302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2302D" w:rsidRDefault="0042302D" w:rsidP="0042302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SALHI Seddik  J 1475; RCGO</w:t>
      </w:r>
    </w:p>
    <w:p w:rsidR="0042302D" w:rsidRDefault="0042302D" w:rsidP="0042302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302D" w:rsidRDefault="0042302D" w:rsidP="0042302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FAKIR Mouad  J 2427; JSEA</w:t>
      </w:r>
    </w:p>
    <w:p w:rsidR="00722510" w:rsidRDefault="0042302D" w:rsidP="0042302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302D" w:rsidRDefault="0042302D" w:rsidP="0042302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ABDELLAH Kacem  J 2429; JSEA</w:t>
      </w:r>
    </w:p>
    <w:p w:rsidR="0042302D" w:rsidRDefault="0042302D" w:rsidP="0042302D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302D" w:rsidRDefault="0042302D" w:rsidP="0042302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ABED Yasser  J 2712; JSEA</w:t>
      </w:r>
    </w:p>
    <w:p w:rsidR="00663C05" w:rsidRDefault="0042302D" w:rsidP="006A3FB7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3FB7" w:rsidRDefault="006A3FB7" w:rsidP="006A3FB7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42302D" w:rsidRPr="009038DC" w:rsidRDefault="0042302D" w:rsidP="0042302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895</w:t>
      </w:r>
    </w:p>
    <w:p w:rsidR="0042302D" w:rsidRPr="00613B64" w:rsidRDefault="0042302D" w:rsidP="0042302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USR-ICST (U15) </w:t>
      </w:r>
    </w:p>
    <w:p w:rsidR="0042302D" w:rsidRDefault="0042302D" w:rsidP="0042302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2302D" w:rsidRDefault="0042302D" w:rsidP="0042302D">
      <w:pPr>
        <w:rPr>
          <w:rFonts w:asciiTheme="minorBidi" w:hAnsiTheme="minorBidi" w:cstheme="minorBidi"/>
          <w:b/>
          <w:sz w:val="28"/>
          <w:szCs w:val="28"/>
        </w:rPr>
      </w:pPr>
    </w:p>
    <w:p w:rsidR="0042302D" w:rsidRPr="003530B5" w:rsidRDefault="0042302D" w:rsidP="0042302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2302D" w:rsidRDefault="0042302D" w:rsidP="0042302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BELADGHAM Hicham J 2610;</w:t>
      </w:r>
      <w:r w:rsidR="00653E4D">
        <w:rPr>
          <w:rFonts w:ascii="Arial" w:hAnsi="Arial" w:cs="Arial"/>
          <w:bCs/>
          <w:sz w:val="22"/>
          <w:szCs w:val="22"/>
        </w:rPr>
        <w:t>USR</w:t>
      </w:r>
    </w:p>
    <w:p w:rsidR="0042302D" w:rsidRDefault="0042302D" w:rsidP="0042302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53E4D" w:rsidRDefault="00653E4D" w:rsidP="0042302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B1B56" w:rsidRDefault="003B1B56" w:rsidP="003B1B56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C</w:t>
      </w:r>
    </w:p>
    <w:p w:rsidR="003B1B56" w:rsidRDefault="003B1B56" w:rsidP="0042302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53E4D" w:rsidRPr="009038DC" w:rsidRDefault="00653E4D" w:rsidP="00653E4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896</w:t>
      </w:r>
    </w:p>
    <w:p w:rsidR="00653E4D" w:rsidRPr="00613B64" w:rsidRDefault="00653E4D" w:rsidP="00653E4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MCBENDAOUD-ASBZ (U17) </w:t>
      </w:r>
    </w:p>
    <w:p w:rsidR="00653E4D" w:rsidRDefault="00653E4D" w:rsidP="00653E4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53E4D" w:rsidRDefault="00653E4D" w:rsidP="00653E4D">
      <w:pPr>
        <w:rPr>
          <w:rFonts w:asciiTheme="minorBidi" w:hAnsiTheme="minorBidi" w:cstheme="minorBidi"/>
          <w:b/>
          <w:sz w:val="28"/>
          <w:szCs w:val="28"/>
        </w:rPr>
      </w:pPr>
    </w:p>
    <w:p w:rsidR="00653E4D" w:rsidRPr="003530B5" w:rsidRDefault="00653E4D" w:rsidP="00653E4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53E4D" w:rsidRDefault="00653E4D" w:rsidP="00653E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BEGACEM Islam J 4651; MCBB</w:t>
      </w:r>
    </w:p>
    <w:p w:rsidR="00653E4D" w:rsidRDefault="00653E4D" w:rsidP="00653E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302D" w:rsidRDefault="0042302D" w:rsidP="0042302D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3B1B56" w:rsidRPr="009038DC" w:rsidRDefault="003B1B56" w:rsidP="003B1B5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897</w:t>
      </w:r>
    </w:p>
    <w:p w:rsidR="003B1B56" w:rsidRPr="00613B64" w:rsidRDefault="003B1B56" w:rsidP="003B1B5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CRBMZ-IRBMESRA (U15) </w:t>
      </w:r>
    </w:p>
    <w:p w:rsidR="003B1B56" w:rsidRDefault="003B1B56" w:rsidP="003B1B5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B1B56" w:rsidRDefault="003B1B56" w:rsidP="003B1B56">
      <w:pPr>
        <w:rPr>
          <w:rFonts w:asciiTheme="minorBidi" w:hAnsiTheme="minorBidi" w:cstheme="minorBidi"/>
          <w:b/>
          <w:sz w:val="28"/>
          <w:szCs w:val="28"/>
        </w:rPr>
      </w:pPr>
    </w:p>
    <w:p w:rsidR="003B1B56" w:rsidRDefault="003B1B56" w:rsidP="003B1B56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3B1B56" w:rsidRDefault="003B1B56" w:rsidP="003B1B56">
      <w:pPr>
        <w:jc w:val="both"/>
        <w:rPr>
          <w:rFonts w:ascii="Arial" w:hAnsi="Arial" w:cs="Arial"/>
          <w:b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 signaler l’absence de l’entraineur du club IRBMESRA </w:t>
      </w:r>
      <w:r w:rsidRPr="00EC699F">
        <w:rPr>
          <w:rFonts w:ascii="Arial" w:hAnsi="Arial" w:cs="Arial"/>
          <w:b/>
          <w:sz w:val="22"/>
          <w:szCs w:val="22"/>
        </w:rPr>
        <w:t>1</w:t>
      </w:r>
      <w:r w:rsidRPr="00D55D91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0</w:t>
      </w:r>
      <w:r w:rsidRPr="00FB0D0C">
        <w:rPr>
          <w:rFonts w:ascii="Arial" w:hAnsi="Arial" w:cs="Arial"/>
          <w:b/>
          <w:sz w:val="22"/>
          <w:szCs w:val="22"/>
        </w:rPr>
        <w:t>00 d’amende</w:t>
      </w:r>
    </w:p>
    <w:p w:rsidR="003B1B56" w:rsidRDefault="003B1B56" w:rsidP="0042302D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63E60" w:rsidRDefault="00063E60" w:rsidP="00063E60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D</w:t>
      </w:r>
    </w:p>
    <w:p w:rsidR="00063E60" w:rsidRDefault="00063E60" w:rsidP="00063E6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63E60" w:rsidRPr="009038DC" w:rsidRDefault="00063E60" w:rsidP="00063E6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898</w:t>
      </w:r>
    </w:p>
    <w:p w:rsidR="00063E60" w:rsidRPr="00613B64" w:rsidRDefault="00063E60" w:rsidP="00063E6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NRBB-MCBH (U19) </w:t>
      </w:r>
    </w:p>
    <w:p w:rsidR="00063E60" w:rsidRDefault="00063E60" w:rsidP="00063E6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63E60" w:rsidRDefault="00063E60" w:rsidP="00063E60">
      <w:pPr>
        <w:rPr>
          <w:rFonts w:asciiTheme="minorBidi" w:hAnsiTheme="minorBidi" w:cstheme="minorBidi"/>
          <w:b/>
          <w:sz w:val="28"/>
          <w:szCs w:val="28"/>
        </w:rPr>
      </w:pPr>
    </w:p>
    <w:p w:rsidR="00063E60" w:rsidRPr="003530B5" w:rsidRDefault="00063E60" w:rsidP="00063E6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63E60" w:rsidRDefault="00063E60" w:rsidP="00063E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BENFEGHOUL Houssam J 3964; MCB</w:t>
      </w:r>
      <w:r w:rsidR="009A4408">
        <w:rPr>
          <w:rFonts w:ascii="Arial" w:hAnsi="Arial" w:cs="Arial"/>
          <w:bCs/>
          <w:sz w:val="22"/>
          <w:szCs w:val="22"/>
        </w:rPr>
        <w:t>H</w:t>
      </w:r>
    </w:p>
    <w:p w:rsidR="003B1B56" w:rsidRPr="006A2EE3" w:rsidRDefault="00063E60" w:rsidP="006A2EE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A4408" w:rsidRPr="009038DC" w:rsidRDefault="009A4408" w:rsidP="009A440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899</w:t>
      </w:r>
    </w:p>
    <w:p w:rsidR="009A4408" w:rsidRPr="00613B64" w:rsidRDefault="009A4408" w:rsidP="009A440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USMOST-CBAT (U19) </w:t>
      </w:r>
    </w:p>
    <w:p w:rsidR="009A4408" w:rsidRDefault="009A4408" w:rsidP="009A440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A4408" w:rsidRDefault="009A4408" w:rsidP="009A4408">
      <w:pPr>
        <w:rPr>
          <w:rFonts w:asciiTheme="minorBidi" w:hAnsiTheme="minorBidi" w:cstheme="minorBidi"/>
          <w:b/>
          <w:sz w:val="28"/>
          <w:szCs w:val="28"/>
        </w:rPr>
      </w:pPr>
    </w:p>
    <w:p w:rsidR="009A4408" w:rsidRPr="003530B5" w:rsidRDefault="009A4408" w:rsidP="009A440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A4408" w:rsidRDefault="009A4408" w:rsidP="009A440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KELLA Abdelaziz J 3608; CBAT</w:t>
      </w:r>
    </w:p>
    <w:p w:rsidR="009A4408" w:rsidRDefault="009A4408" w:rsidP="009A440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A4408" w:rsidRDefault="009A4408" w:rsidP="0042302D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A3FB7" w:rsidRDefault="006A3FB7" w:rsidP="0042302D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A3FB7" w:rsidRDefault="006A3FB7" w:rsidP="0042302D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A3FB7" w:rsidRDefault="006A3FB7" w:rsidP="0042302D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F00463" w:rsidRPr="009038DC" w:rsidRDefault="00F00463" w:rsidP="00F004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900</w:t>
      </w:r>
    </w:p>
    <w:p w:rsidR="00F00463" w:rsidRPr="00613B64" w:rsidRDefault="00F00463" w:rsidP="00F0046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OMA-CRBSA (U19) </w:t>
      </w:r>
    </w:p>
    <w:p w:rsidR="00F00463" w:rsidRDefault="00F00463" w:rsidP="00F0046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00463" w:rsidRDefault="00F00463" w:rsidP="00F00463">
      <w:pPr>
        <w:rPr>
          <w:rFonts w:asciiTheme="minorBidi" w:hAnsiTheme="minorBidi" w:cstheme="minorBidi"/>
          <w:b/>
          <w:sz w:val="28"/>
          <w:szCs w:val="28"/>
        </w:rPr>
      </w:pPr>
    </w:p>
    <w:p w:rsidR="00F00463" w:rsidRPr="003530B5" w:rsidRDefault="00F00463" w:rsidP="00F004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00463" w:rsidRDefault="00F00463" w:rsidP="00F004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LATTAR Mahdi J 4833; CRBSA</w:t>
      </w:r>
    </w:p>
    <w:p w:rsidR="00F00463" w:rsidRDefault="00F00463" w:rsidP="00F004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0463" w:rsidRDefault="00F00463" w:rsidP="00F0046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BOUKCHICHE Rayane J 4831; CRBSA</w:t>
      </w:r>
    </w:p>
    <w:p w:rsidR="00F00463" w:rsidRDefault="00F00463" w:rsidP="00F004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0463" w:rsidRDefault="00F00463" w:rsidP="00F004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33FDC" w:rsidRPr="009038DC" w:rsidRDefault="00B33FDC" w:rsidP="00B33FD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901</w:t>
      </w:r>
    </w:p>
    <w:p w:rsidR="00B33FDC" w:rsidRPr="00613B64" w:rsidRDefault="00B33FDC" w:rsidP="00B33FD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IRBOEKH-OM.HEDJADJ (U17) </w:t>
      </w:r>
    </w:p>
    <w:p w:rsidR="00B33FDC" w:rsidRDefault="00B33FDC" w:rsidP="00B33FD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33FDC" w:rsidRDefault="00B33FDC" w:rsidP="00B33FDC">
      <w:pPr>
        <w:rPr>
          <w:rFonts w:asciiTheme="minorBidi" w:hAnsiTheme="minorBidi" w:cstheme="minorBidi"/>
          <w:b/>
          <w:sz w:val="28"/>
          <w:szCs w:val="28"/>
        </w:rPr>
      </w:pPr>
    </w:p>
    <w:p w:rsidR="00B33FDC" w:rsidRDefault="00B33FDC" w:rsidP="00B33FD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B33FDC" w:rsidRDefault="00B33FDC" w:rsidP="00B33FDC">
      <w:pPr>
        <w:jc w:val="both"/>
        <w:rPr>
          <w:rFonts w:ascii="Arial" w:hAnsi="Arial" w:cs="Arial"/>
          <w:b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 signaler l’absence de l’entraineur du club OM.H </w:t>
      </w:r>
      <w:r w:rsidRPr="00EC699F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0</w:t>
      </w:r>
      <w:r w:rsidRPr="00FB0D0C">
        <w:rPr>
          <w:rFonts w:ascii="Arial" w:hAnsi="Arial" w:cs="Arial"/>
          <w:b/>
          <w:sz w:val="22"/>
          <w:szCs w:val="22"/>
        </w:rPr>
        <w:t>00 d’amende</w:t>
      </w:r>
    </w:p>
    <w:p w:rsidR="00F00463" w:rsidRDefault="00F00463" w:rsidP="0042302D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33FDC" w:rsidRPr="009038DC" w:rsidRDefault="00B33FDC" w:rsidP="00B33FD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902</w:t>
      </w:r>
    </w:p>
    <w:p w:rsidR="00B33FDC" w:rsidRPr="00613B64" w:rsidRDefault="00B33FDC" w:rsidP="00B33FD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OMA-CRBSA (U17) </w:t>
      </w:r>
    </w:p>
    <w:p w:rsidR="00B33FDC" w:rsidRDefault="00B33FDC" w:rsidP="00B33FD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33FDC" w:rsidRDefault="00B33FDC" w:rsidP="00B33FDC">
      <w:pPr>
        <w:rPr>
          <w:rFonts w:asciiTheme="minorBidi" w:hAnsiTheme="minorBidi" w:cstheme="minorBidi"/>
          <w:b/>
          <w:sz w:val="28"/>
          <w:szCs w:val="28"/>
        </w:rPr>
      </w:pPr>
    </w:p>
    <w:p w:rsidR="00B33FDC" w:rsidRPr="003530B5" w:rsidRDefault="00B33FDC" w:rsidP="00B33FD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33FDC" w:rsidRDefault="00B33FDC" w:rsidP="00B33FD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BETTAYEB Badi abdellah J 5896; CRBSA</w:t>
      </w:r>
    </w:p>
    <w:p w:rsidR="00B33FDC" w:rsidRDefault="00B33FDC" w:rsidP="00B33FD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33FDC" w:rsidRDefault="00B33FDC" w:rsidP="00B33FD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SALHAOUI Nasredine J 2165; OMA</w:t>
      </w:r>
    </w:p>
    <w:p w:rsidR="00B33FDC" w:rsidRDefault="00B33FDC" w:rsidP="00B33FD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33FDC" w:rsidRDefault="00B33FDC" w:rsidP="0042302D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E202A" w:rsidRDefault="001E202A" w:rsidP="00110CFA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</w:t>
      </w:r>
      <w:r w:rsidR="00615951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F</w:t>
      </w:r>
    </w:p>
    <w:p w:rsidR="00A649AB" w:rsidRDefault="00A649AB" w:rsidP="007E0259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733A3B" w:rsidRPr="009038DC" w:rsidRDefault="00733A3B" w:rsidP="00733A3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903</w:t>
      </w:r>
    </w:p>
    <w:p w:rsidR="00733A3B" w:rsidRPr="00613B64" w:rsidRDefault="00615951" w:rsidP="00733A3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FSABDELLI</w:t>
      </w:r>
      <w:r w:rsidR="00733A3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A.ARBAA</w:t>
      </w:r>
      <w:r w:rsidR="00733A3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U15</w:t>
      </w:r>
      <w:r w:rsidR="00733A3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733A3B" w:rsidRDefault="00733A3B" w:rsidP="00FF2D3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2F4874">
        <w:rPr>
          <w:rFonts w:asciiTheme="minorBidi" w:hAnsiTheme="minorBidi" w:cstheme="minorBidi"/>
          <w:b/>
          <w:sz w:val="28"/>
          <w:szCs w:val="28"/>
        </w:rPr>
        <w:t>2</w:t>
      </w:r>
      <w:r w:rsidR="00615951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33A3B" w:rsidRPr="003530B5" w:rsidRDefault="00733A3B" w:rsidP="00733A3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33A3B" w:rsidRDefault="00733A3B" w:rsidP="00733A3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15951">
        <w:rPr>
          <w:rFonts w:ascii="Arial" w:hAnsi="Arial" w:cs="Arial"/>
          <w:bCs/>
          <w:sz w:val="22"/>
          <w:szCs w:val="22"/>
        </w:rPr>
        <w:t>DAHOU Mohamed bachir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15951">
        <w:rPr>
          <w:rFonts w:ascii="Arial" w:hAnsi="Arial" w:cs="Arial"/>
          <w:bCs/>
          <w:sz w:val="22"/>
          <w:szCs w:val="22"/>
        </w:rPr>
        <w:t>5096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15951">
        <w:rPr>
          <w:rFonts w:ascii="Arial" w:hAnsi="Arial" w:cs="Arial"/>
          <w:bCs/>
          <w:sz w:val="22"/>
          <w:szCs w:val="22"/>
        </w:rPr>
        <w:t>FSA</w:t>
      </w:r>
    </w:p>
    <w:p w:rsidR="00733A3B" w:rsidRDefault="00733A3B" w:rsidP="00733A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3921" w:rsidRDefault="00C83921" w:rsidP="00C8392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15951">
        <w:rPr>
          <w:rFonts w:ascii="Arial" w:hAnsi="Arial" w:cs="Arial"/>
          <w:bCs/>
          <w:sz w:val="22"/>
          <w:szCs w:val="22"/>
        </w:rPr>
        <w:t>RAHILA Med yasser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15951">
        <w:rPr>
          <w:rFonts w:ascii="Arial" w:hAnsi="Arial" w:cs="Arial"/>
          <w:bCs/>
          <w:sz w:val="22"/>
          <w:szCs w:val="22"/>
        </w:rPr>
        <w:t>4780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15951">
        <w:rPr>
          <w:rFonts w:ascii="Arial" w:hAnsi="Arial" w:cs="Arial"/>
          <w:bCs/>
          <w:sz w:val="22"/>
          <w:szCs w:val="22"/>
        </w:rPr>
        <w:t>A.ARBAA</w:t>
      </w:r>
    </w:p>
    <w:p w:rsidR="00C83921" w:rsidRDefault="00C83921" w:rsidP="00C8392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2EE3" w:rsidRDefault="006A2EE3" w:rsidP="00E960D5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1A7268" w:rsidRPr="009038DC" w:rsidRDefault="001A7268" w:rsidP="001A726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904</w:t>
      </w:r>
    </w:p>
    <w:p w:rsidR="001A7268" w:rsidRPr="00613B64" w:rsidRDefault="001A7268" w:rsidP="001A726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ASBOB-JSSABDELLI (U19) </w:t>
      </w:r>
    </w:p>
    <w:p w:rsidR="001A7268" w:rsidRDefault="001A7268" w:rsidP="001A726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A7268" w:rsidRPr="003530B5" w:rsidRDefault="001A7268" w:rsidP="001A726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A7268" w:rsidRDefault="001A7268" w:rsidP="001A726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DJEMIL Mohamed miloud  J 5535 ; ASBOB</w:t>
      </w:r>
    </w:p>
    <w:p w:rsidR="001A7268" w:rsidRDefault="001A7268" w:rsidP="001A7268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A7268" w:rsidRDefault="001A7268" w:rsidP="001A7268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6A3FB7" w:rsidRDefault="006A3FB7" w:rsidP="00615951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15951" w:rsidRDefault="00615951" w:rsidP="00615951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lastRenderedPageBreak/>
        <w:t>GROUPE E</w:t>
      </w:r>
    </w:p>
    <w:p w:rsidR="00615951" w:rsidRDefault="00615951" w:rsidP="007E0259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733A3B" w:rsidRPr="009038DC" w:rsidRDefault="00733A3B" w:rsidP="00733A3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905</w:t>
      </w:r>
    </w:p>
    <w:p w:rsidR="00733A3B" w:rsidRPr="00613B64" w:rsidRDefault="00760184" w:rsidP="00733A3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CRBSF</w:t>
      </w:r>
      <w:r w:rsidR="00733A3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ES.SENIA</w:t>
      </w:r>
      <w:r w:rsidR="00733A3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733A3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733A3B" w:rsidRDefault="00733A3B" w:rsidP="00733A3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D45AF"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33A3B" w:rsidRDefault="00733A3B" w:rsidP="00733A3B">
      <w:pPr>
        <w:rPr>
          <w:rFonts w:asciiTheme="minorBidi" w:hAnsiTheme="minorBidi" w:cstheme="minorBidi"/>
          <w:b/>
          <w:sz w:val="28"/>
          <w:szCs w:val="28"/>
        </w:rPr>
      </w:pPr>
    </w:p>
    <w:p w:rsidR="00733A3B" w:rsidRPr="003530B5" w:rsidRDefault="00733A3B" w:rsidP="00733A3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33A3B" w:rsidRDefault="00733A3B" w:rsidP="00733A3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60184">
        <w:rPr>
          <w:rFonts w:ascii="Arial" w:hAnsi="Arial" w:cs="Arial"/>
          <w:bCs/>
          <w:sz w:val="22"/>
          <w:szCs w:val="22"/>
        </w:rPr>
        <w:t>BELGHOMRI Merouane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760184">
        <w:rPr>
          <w:rFonts w:ascii="Arial" w:hAnsi="Arial" w:cs="Arial"/>
          <w:bCs/>
          <w:sz w:val="22"/>
          <w:szCs w:val="22"/>
        </w:rPr>
        <w:t>4493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60184">
        <w:rPr>
          <w:rFonts w:ascii="Arial" w:hAnsi="Arial" w:cs="Arial"/>
          <w:bCs/>
          <w:sz w:val="22"/>
          <w:szCs w:val="22"/>
        </w:rPr>
        <w:t>CRBSF</w:t>
      </w:r>
    </w:p>
    <w:p w:rsidR="00733A3B" w:rsidRDefault="00733A3B" w:rsidP="00733A3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45AF" w:rsidRDefault="006D45AF" w:rsidP="006D45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60184">
        <w:rPr>
          <w:rFonts w:ascii="Arial" w:hAnsi="Arial" w:cs="Arial"/>
          <w:bCs/>
          <w:sz w:val="22"/>
          <w:szCs w:val="22"/>
        </w:rPr>
        <w:t>MERBOUCHE Abdelkrim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760184">
        <w:rPr>
          <w:rFonts w:ascii="Arial" w:hAnsi="Arial" w:cs="Arial"/>
          <w:bCs/>
          <w:sz w:val="22"/>
          <w:szCs w:val="22"/>
        </w:rPr>
        <w:t>1040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60184">
        <w:rPr>
          <w:rFonts w:ascii="Arial" w:hAnsi="Arial" w:cs="Arial"/>
          <w:bCs/>
          <w:sz w:val="22"/>
          <w:szCs w:val="22"/>
        </w:rPr>
        <w:t>ESS</w:t>
      </w:r>
    </w:p>
    <w:p w:rsidR="006D45AF" w:rsidRDefault="006D45AF" w:rsidP="006D45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33A3B" w:rsidRDefault="00733A3B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760184" w:rsidRDefault="00760184" w:rsidP="0076018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G</w:t>
      </w:r>
    </w:p>
    <w:p w:rsidR="00760184" w:rsidRDefault="00760184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C62028" w:rsidRPr="009038DC" w:rsidRDefault="00C62028" w:rsidP="00C6202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906</w:t>
      </w:r>
    </w:p>
    <w:p w:rsidR="00C62028" w:rsidRPr="00613B64" w:rsidRDefault="00760184" w:rsidP="00C6202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JSBEDRABINE</w:t>
      </w:r>
      <w:r w:rsidR="00C62028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USEBDOU</w:t>
      </w:r>
      <w:r w:rsidR="00C6202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C6202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C62028" w:rsidRDefault="00C62028" w:rsidP="00C6202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D45AF">
        <w:rPr>
          <w:rFonts w:asciiTheme="minorBidi" w:hAnsiTheme="minorBidi" w:cstheme="minorBidi"/>
          <w:b/>
          <w:sz w:val="28"/>
          <w:szCs w:val="28"/>
        </w:rPr>
        <w:t>2</w:t>
      </w:r>
      <w:r w:rsidR="00760184">
        <w:rPr>
          <w:rFonts w:asciiTheme="minorBidi" w:hAnsiTheme="minorBidi" w:cstheme="minorBidi"/>
          <w:b/>
          <w:sz w:val="28"/>
          <w:szCs w:val="28"/>
        </w:rPr>
        <w:t>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62028" w:rsidRDefault="00C62028" w:rsidP="00C62028">
      <w:pPr>
        <w:rPr>
          <w:rFonts w:asciiTheme="minorBidi" w:hAnsiTheme="minorBidi" w:cstheme="minorBidi"/>
          <w:b/>
          <w:sz w:val="28"/>
          <w:szCs w:val="28"/>
        </w:rPr>
      </w:pPr>
    </w:p>
    <w:p w:rsidR="00C62028" w:rsidRPr="003530B5" w:rsidRDefault="00C62028" w:rsidP="00C6202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62028" w:rsidRDefault="00C62028" w:rsidP="00C6202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60184">
        <w:rPr>
          <w:rFonts w:ascii="Arial" w:hAnsi="Arial" w:cs="Arial"/>
          <w:bCs/>
          <w:sz w:val="22"/>
          <w:szCs w:val="22"/>
        </w:rPr>
        <w:t>AMRI</w:t>
      </w:r>
      <w:r w:rsidR="006D45AF">
        <w:rPr>
          <w:rFonts w:ascii="Arial" w:hAnsi="Arial" w:cs="Arial"/>
          <w:bCs/>
          <w:sz w:val="22"/>
          <w:szCs w:val="22"/>
        </w:rPr>
        <w:t xml:space="preserve"> Mohamed 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60184">
        <w:rPr>
          <w:rFonts w:ascii="Arial" w:hAnsi="Arial" w:cs="Arial"/>
          <w:bCs/>
          <w:sz w:val="22"/>
          <w:szCs w:val="22"/>
        </w:rPr>
        <w:t>6243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60184">
        <w:rPr>
          <w:rFonts w:ascii="Arial" w:hAnsi="Arial" w:cs="Arial"/>
          <w:bCs/>
          <w:sz w:val="22"/>
          <w:szCs w:val="22"/>
        </w:rPr>
        <w:t>USBS</w:t>
      </w:r>
    </w:p>
    <w:p w:rsidR="00C62028" w:rsidRDefault="00C62028" w:rsidP="00C6202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45AF" w:rsidRDefault="006D45AF" w:rsidP="006D45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60184">
        <w:rPr>
          <w:rFonts w:ascii="Arial" w:hAnsi="Arial" w:cs="Arial"/>
          <w:bCs/>
          <w:sz w:val="22"/>
          <w:szCs w:val="22"/>
        </w:rPr>
        <w:t>ABDELMALEK Merouane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760184">
        <w:rPr>
          <w:rFonts w:ascii="Arial" w:hAnsi="Arial" w:cs="Arial"/>
          <w:bCs/>
          <w:sz w:val="22"/>
          <w:szCs w:val="22"/>
        </w:rPr>
        <w:t>4356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60184">
        <w:rPr>
          <w:rFonts w:ascii="Arial" w:hAnsi="Arial" w:cs="Arial"/>
          <w:bCs/>
          <w:sz w:val="22"/>
          <w:szCs w:val="22"/>
        </w:rPr>
        <w:t>JSB</w:t>
      </w:r>
    </w:p>
    <w:p w:rsidR="006D45AF" w:rsidRDefault="006D45AF" w:rsidP="006D45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B51F9" w:rsidRDefault="00CB51F9" w:rsidP="00DF399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DF399B" w:rsidRPr="009038DC" w:rsidRDefault="00DF399B" w:rsidP="00DF399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907</w:t>
      </w:r>
    </w:p>
    <w:p w:rsidR="00DF399B" w:rsidRPr="00613B64" w:rsidRDefault="00924DC5" w:rsidP="00DF399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NCDERMAN</w:t>
      </w:r>
      <w:r w:rsidR="00DF399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IRBMERINE</w:t>
      </w:r>
      <w:r w:rsidR="00DF399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DF399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DF399B" w:rsidRDefault="00DF399B" w:rsidP="00DF399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52D65">
        <w:rPr>
          <w:rFonts w:asciiTheme="minorBidi" w:hAnsiTheme="minorBidi" w:cstheme="minorBidi"/>
          <w:b/>
          <w:sz w:val="28"/>
          <w:szCs w:val="28"/>
        </w:rPr>
        <w:t>2</w:t>
      </w:r>
      <w:r w:rsidR="00924DC5">
        <w:rPr>
          <w:rFonts w:asciiTheme="minorBidi" w:hAnsiTheme="minorBidi" w:cstheme="minorBidi"/>
          <w:b/>
          <w:sz w:val="28"/>
          <w:szCs w:val="28"/>
        </w:rPr>
        <w:t>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F399B" w:rsidRDefault="00DF399B" w:rsidP="00DF399B">
      <w:pPr>
        <w:rPr>
          <w:rFonts w:asciiTheme="minorBidi" w:hAnsiTheme="minorBidi" w:cstheme="minorBidi"/>
          <w:b/>
          <w:sz w:val="28"/>
          <w:szCs w:val="28"/>
        </w:rPr>
      </w:pPr>
    </w:p>
    <w:p w:rsidR="00DF399B" w:rsidRPr="003530B5" w:rsidRDefault="00DF399B" w:rsidP="00DF399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F399B" w:rsidRDefault="00DF399B" w:rsidP="00DF399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24DC5">
        <w:rPr>
          <w:rFonts w:ascii="Arial" w:hAnsi="Arial" w:cs="Arial"/>
          <w:bCs/>
          <w:sz w:val="22"/>
          <w:szCs w:val="22"/>
        </w:rPr>
        <w:t>TOUADJINE Abdelhak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924DC5">
        <w:rPr>
          <w:rFonts w:ascii="Arial" w:hAnsi="Arial" w:cs="Arial"/>
          <w:bCs/>
          <w:sz w:val="22"/>
          <w:szCs w:val="22"/>
        </w:rPr>
        <w:t>1805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24DC5">
        <w:rPr>
          <w:rFonts w:ascii="Arial" w:hAnsi="Arial" w:cs="Arial"/>
          <w:bCs/>
          <w:sz w:val="22"/>
          <w:szCs w:val="22"/>
        </w:rPr>
        <w:t>IRBM</w:t>
      </w:r>
    </w:p>
    <w:p w:rsidR="00DF399B" w:rsidRDefault="00DF399B" w:rsidP="00DF39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F399B" w:rsidRDefault="00DF399B" w:rsidP="00DF39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24DC5" w:rsidRPr="009038DC" w:rsidRDefault="00924DC5" w:rsidP="00924DC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908</w:t>
      </w:r>
    </w:p>
    <w:p w:rsidR="00924DC5" w:rsidRPr="00613B64" w:rsidRDefault="00924DC5" w:rsidP="00924DC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NCDERMAN-IRBMERINE (U17) </w:t>
      </w:r>
    </w:p>
    <w:p w:rsidR="00924DC5" w:rsidRDefault="00924DC5" w:rsidP="00924DC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24DC5" w:rsidRDefault="00924DC5" w:rsidP="00924DC5">
      <w:pPr>
        <w:rPr>
          <w:rFonts w:asciiTheme="minorBidi" w:hAnsiTheme="minorBidi" w:cstheme="minorBidi"/>
          <w:b/>
          <w:sz w:val="28"/>
          <w:szCs w:val="28"/>
        </w:rPr>
      </w:pPr>
    </w:p>
    <w:p w:rsidR="00924DC5" w:rsidRPr="003530B5" w:rsidRDefault="00924DC5" w:rsidP="00924DC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24DC5" w:rsidRDefault="00924DC5" w:rsidP="00924D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DOUALI Abdellah  J 1814 ; IRBM</w:t>
      </w:r>
    </w:p>
    <w:p w:rsidR="00924DC5" w:rsidRDefault="00924DC5" w:rsidP="00924D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4DC5" w:rsidRDefault="00924DC5" w:rsidP="00924D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BELMIR Mohamed  J 1816 ; IRBM</w:t>
      </w:r>
    </w:p>
    <w:p w:rsidR="00924DC5" w:rsidRDefault="00924DC5" w:rsidP="00924D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4DC5" w:rsidRDefault="00924DC5" w:rsidP="00924D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BELMIR Anes  J 1809 ; IRBM</w:t>
      </w:r>
    </w:p>
    <w:p w:rsidR="00924DC5" w:rsidRDefault="00924DC5" w:rsidP="00924D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4DC5" w:rsidRDefault="00924DC5" w:rsidP="00924D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MERAFI Younes  J 5329 ; NCRD</w:t>
      </w:r>
    </w:p>
    <w:p w:rsidR="00924DC5" w:rsidRDefault="00924DC5" w:rsidP="00924D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4DC5" w:rsidRDefault="00924DC5" w:rsidP="00924D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DAHAM Bilel  J 5337 ; NCRD</w:t>
      </w:r>
    </w:p>
    <w:p w:rsidR="00924DC5" w:rsidRDefault="00924DC5" w:rsidP="00924D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4DC5" w:rsidRDefault="00924DC5" w:rsidP="00DF399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A3FB7" w:rsidRDefault="006A3FB7" w:rsidP="001A726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1A7268" w:rsidRPr="009038DC" w:rsidRDefault="001A7268" w:rsidP="001A726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lastRenderedPageBreak/>
        <w:t xml:space="preserve">AFFAIRE N° </w:t>
      </w:r>
      <w:r w:rsidR="001F676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909</w:t>
      </w:r>
    </w:p>
    <w:p w:rsidR="001A7268" w:rsidRPr="00613B64" w:rsidRDefault="001A7268" w:rsidP="001A726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MCORAN-ORCB (U19) </w:t>
      </w:r>
    </w:p>
    <w:p w:rsidR="001A7268" w:rsidRDefault="001A7268" w:rsidP="001A726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A7268" w:rsidRDefault="001A7268" w:rsidP="001A7268">
      <w:pPr>
        <w:rPr>
          <w:rFonts w:asciiTheme="minorBidi" w:hAnsiTheme="minorBidi" w:cstheme="minorBidi"/>
          <w:b/>
          <w:sz w:val="28"/>
          <w:szCs w:val="28"/>
        </w:rPr>
      </w:pPr>
    </w:p>
    <w:p w:rsidR="001A7268" w:rsidRPr="003530B5" w:rsidRDefault="001A7268" w:rsidP="001A726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A7268" w:rsidRDefault="001A7268" w:rsidP="001A726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MAMMERI Adel   J 2009 ; ORCB</w:t>
      </w:r>
    </w:p>
    <w:p w:rsidR="001A7268" w:rsidRDefault="001A7268" w:rsidP="001A726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A7268" w:rsidRDefault="001A7268" w:rsidP="001A726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BOUSSOUAR Ahmed  J 1321 ; ORCB</w:t>
      </w:r>
    </w:p>
    <w:p w:rsidR="001A7268" w:rsidRDefault="001A7268" w:rsidP="001A726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A7268" w:rsidRDefault="001A7268" w:rsidP="001A726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BENASSAL Habib   J 3010 ; MCO</w:t>
      </w:r>
    </w:p>
    <w:p w:rsidR="001A7268" w:rsidRDefault="001A7268" w:rsidP="001A726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A7268" w:rsidRDefault="001A7268" w:rsidP="001A726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TESSOUMI Daho  J 3022 ; MCO</w:t>
      </w:r>
    </w:p>
    <w:p w:rsidR="001A7268" w:rsidRDefault="001A7268" w:rsidP="001A726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A7268" w:rsidRDefault="001A7268" w:rsidP="001A726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B1E15" w:rsidRDefault="009B1E15" w:rsidP="009B1E1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910</w:t>
      </w:r>
    </w:p>
    <w:p w:rsidR="009B1E15" w:rsidRPr="00613B64" w:rsidRDefault="009B1E15" w:rsidP="009B1E1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ASMORAN-A.ARBAA (U19) </w:t>
      </w:r>
    </w:p>
    <w:p w:rsidR="009B1E15" w:rsidRDefault="009B1E15" w:rsidP="009B1E1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B1E15" w:rsidRDefault="009B1E15" w:rsidP="009B1E15">
      <w:pPr>
        <w:rPr>
          <w:rFonts w:asciiTheme="minorBidi" w:hAnsiTheme="minorBidi" w:cstheme="minorBidi"/>
          <w:b/>
          <w:sz w:val="28"/>
          <w:szCs w:val="28"/>
        </w:rPr>
      </w:pPr>
    </w:p>
    <w:p w:rsidR="009B1E15" w:rsidRPr="003530B5" w:rsidRDefault="009B1E15" w:rsidP="009B1E1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B1E15" w:rsidRDefault="009B1E15" w:rsidP="009B1E1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KABOUCHE Daifallah   J 6292 ; ASMO</w:t>
      </w:r>
    </w:p>
    <w:p w:rsidR="009B1E15" w:rsidRDefault="009B1E15" w:rsidP="009B1E1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B1E15" w:rsidRDefault="009B1E15" w:rsidP="009B1E1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YOUSFI Anis  J 6399 ; ASMO</w:t>
      </w:r>
    </w:p>
    <w:p w:rsidR="009B1E15" w:rsidRDefault="009B1E15" w:rsidP="009B1E1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001AE" w:rsidRDefault="008001AE" w:rsidP="008001AE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9B1E15" w:rsidRDefault="009B1E15" w:rsidP="009B1E15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9B1E15" w:rsidRDefault="009B1E15" w:rsidP="009B1E15">
      <w:pPr>
        <w:jc w:val="both"/>
        <w:rPr>
          <w:rFonts w:ascii="Arial" w:hAnsi="Arial" w:cs="Arial"/>
          <w:b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 signaler l’absence de l’entraineur du club ASMO </w:t>
      </w:r>
      <w:r w:rsidRPr="009B1E15">
        <w:rPr>
          <w:rFonts w:ascii="Arial" w:hAnsi="Arial" w:cs="Arial"/>
          <w:b/>
          <w:sz w:val="22"/>
          <w:szCs w:val="22"/>
        </w:rPr>
        <w:t>5</w:t>
      </w:r>
      <w:r w:rsidRPr="00EC699F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0</w:t>
      </w:r>
      <w:r w:rsidRPr="00FB0D0C">
        <w:rPr>
          <w:rFonts w:ascii="Arial" w:hAnsi="Arial" w:cs="Arial"/>
          <w:b/>
          <w:sz w:val="22"/>
          <w:szCs w:val="22"/>
        </w:rPr>
        <w:t>00 d’amende</w:t>
      </w:r>
      <w:r>
        <w:rPr>
          <w:rFonts w:ascii="Arial" w:hAnsi="Arial" w:cs="Arial"/>
          <w:b/>
          <w:sz w:val="22"/>
          <w:szCs w:val="22"/>
        </w:rPr>
        <w:t xml:space="preserve"> art 45</w:t>
      </w:r>
    </w:p>
    <w:p w:rsidR="009B1E15" w:rsidRDefault="009B1E15" w:rsidP="009B1E15">
      <w:pPr>
        <w:jc w:val="both"/>
        <w:rPr>
          <w:rFonts w:ascii="Arial" w:hAnsi="Arial" w:cs="Arial"/>
          <w:b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 signaler l’absence de l’entraineur du club A.ARBAA</w:t>
      </w:r>
      <w:r w:rsidRPr="00EC699F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0</w:t>
      </w:r>
      <w:r w:rsidRPr="00FB0D0C">
        <w:rPr>
          <w:rFonts w:ascii="Arial" w:hAnsi="Arial" w:cs="Arial"/>
          <w:b/>
          <w:sz w:val="22"/>
          <w:szCs w:val="22"/>
        </w:rPr>
        <w:t>00 d’amende</w:t>
      </w:r>
      <w:r>
        <w:rPr>
          <w:rFonts w:ascii="Arial" w:hAnsi="Arial" w:cs="Arial"/>
          <w:b/>
          <w:sz w:val="22"/>
          <w:szCs w:val="22"/>
        </w:rPr>
        <w:t xml:space="preserve"> art 45</w:t>
      </w:r>
    </w:p>
    <w:p w:rsidR="00A649AB" w:rsidRPr="009B1E15" w:rsidRDefault="00A649AB" w:rsidP="007E0259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7E5133" w:rsidRDefault="007E5133" w:rsidP="007E513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911</w:t>
      </w:r>
    </w:p>
    <w:p w:rsidR="007E5133" w:rsidRPr="00613B64" w:rsidRDefault="007E5133" w:rsidP="007E513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ASMORAN-A.ARBAA (U17) </w:t>
      </w:r>
    </w:p>
    <w:p w:rsidR="007E5133" w:rsidRDefault="007E5133" w:rsidP="007E513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E5133" w:rsidRDefault="007E5133" w:rsidP="007E5133">
      <w:pPr>
        <w:rPr>
          <w:rFonts w:asciiTheme="minorBidi" w:hAnsiTheme="minorBidi" w:cstheme="minorBidi"/>
          <w:b/>
          <w:sz w:val="28"/>
          <w:szCs w:val="28"/>
        </w:rPr>
      </w:pPr>
    </w:p>
    <w:p w:rsidR="007E5133" w:rsidRPr="003530B5" w:rsidRDefault="007E5133" w:rsidP="007E513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E5133" w:rsidRDefault="007E5133" w:rsidP="007E513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TIRES Menouer   J 6370 ; ASMO</w:t>
      </w:r>
    </w:p>
    <w:p w:rsidR="007E5133" w:rsidRDefault="007E5133" w:rsidP="007E513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E5133" w:rsidRDefault="007E5133" w:rsidP="007E513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MESSADI Rayane  J 6367 ; ASMO</w:t>
      </w:r>
    </w:p>
    <w:p w:rsidR="007E5133" w:rsidRDefault="007E5133" w:rsidP="007E513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E5133" w:rsidRDefault="007E5133" w:rsidP="007E513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BELGHITRI Abderahim  J 6414 ; ASMO</w:t>
      </w:r>
    </w:p>
    <w:p w:rsidR="007E5133" w:rsidRDefault="007E5133" w:rsidP="007E513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E5133" w:rsidRDefault="007E5133" w:rsidP="007E5133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7E5133" w:rsidRDefault="007E5133" w:rsidP="007E513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7E5133" w:rsidRDefault="007E5133" w:rsidP="007E5133">
      <w:pPr>
        <w:jc w:val="both"/>
        <w:rPr>
          <w:rFonts w:ascii="Arial" w:hAnsi="Arial" w:cs="Arial"/>
          <w:b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 signaler l’absence de l’entraineur du club A.ARBAA</w:t>
      </w:r>
      <w:r w:rsidRPr="00EC699F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0</w:t>
      </w:r>
      <w:r w:rsidRPr="00FB0D0C">
        <w:rPr>
          <w:rFonts w:ascii="Arial" w:hAnsi="Arial" w:cs="Arial"/>
          <w:b/>
          <w:sz w:val="22"/>
          <w:szCs w:val="22"/>
        </w:rPr>
        <w:t>00 d’amende</w:t>
      </w:r>
      <w:r>
        <w:rPr>
          <w:rFonts w:ascii="Arial" w:hAnsi="Arial" w:cs="Arial"/>
          <w:b/>
          <w:sz w:val="22"/>
          <w:szCs w:val="22"/>
        </w:rPr>
        <w:t xml:space="preserve"> art 45</w:t>
      </w:r>
    </w:p>
    <w:p w:rsidR="00FF7E5B" w:rsidRDefault="00FF7E5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05F9E" w:rsidRDefault="00005F9E" w:rsidP="00005F9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912</w:t>
      </w:r>
    </w:p>
    <w:p w:rsidR="00005F9E" w:rsidRPr="00613B64" w:rsidRDefault="00005F9E" w:rsidP="00005F9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ASMORAN-A.ARBAA (U15) </w:t>
      </w:r>
    </w:p>
    <w:p w:rsidR="00005F9E" w:rsidRDefault="00005F9E" w:rsidP="00005F9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05F9E" w:rsidRDefault="00005F9E" w:rsidP="00005F9E">
      <w:pPr>
        <w:rPr>
          <w:rFonts w:asciiTheme="minorBidi" w:hAnsiTheme="minorBidi" w:cstheme="minorBidi"/>
          <w:b/>
          <w:sz w:val="28"/>
          <w:szCs w:val="28"/>
        </w:rPr>
      </w:pPr>
    </w:p>
    <w:p w:rsidR="00005F9E" w:rsidRPr="003530B5" w:rsidRDefault="00005F9E" w:rsidP="00005F9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05F9E" w:rsidRDefault="00005F9E" w:rsidP="00005F9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ABIBSI Brahim   J 4884 ; A.ARBAA</w:t>
      </w:r>
    </w:p>
    <w:p w:rsidR="00005F9E" w:rsidRDefault="00005F9E" w:rsidP="00005F9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05F9E" w:rsidRPr="00005F9E" w:rsidRDefault="00005F9E" w:rsidP="00005F9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04CB4" w:rsidRDefault="00E04CB4" w:rsidP="00005F9E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005F9E" w:rsidRDefault="00005F9E" w:rsidP="00005F9E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lastRenderedPageBreak/>
        <w:t>AUTRES DECISIONS :</w:t>
      </w:r>
    </w:p>
    <w:p w:rsidR="00005F9E" w:rsidRDefault="00005F9E" w:rsidP="00005F9E">
      <w:pPr>
        <w:jc w:val="both"/>
        <w:rPr>
          <w:rFonts w:ascii="Arial" w:hAnsi="Arial" w:cs="Arial"/>
          <w:b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 signaler l’absence de l’entraineur du club A.ARBAA</w:t>
      </w:r>
      <w:r w:rsidRPr="00EC699F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0</w:t>
      </w:r>
      <w:r w:rsidRPr="00FB0D0C">
        <w:rPr>
          <w:rFonts w:ascii="Arial" w:hAnsi="Arial" w:cs="Arial"/>
          <w:b/>
          <w:sz w:val="22"/>
          <w:szCs w:val="22"/>
        </w:rPr>
        <w:t>00 d’amende</w:t>
      </w:r>
      <w:r>
        <w:rPr>
          <w:rFonts w:ascii="Arial" w:hAnsi="Arial" w:cs="Arial"/>
          <w:b/>
          <w:sz w:val="22"/>
          <w:szCs w:val="22"/>
        </w:rPr>
        <w:t xml:space="preserve"> art 45</w:t>
      </w:r>
    </w:p>
    <w:p w:rsidR="00005F9E" w:rsidRPr="007E5133" w:rsidRDefault="00005F9E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340736" w:rsidRPr="00C53264" w:rsidRDefault="00340736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340736" w:rsidRDefault="00340736" w:rsidP="0034073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BOUHADADA CHAOUKI</w:t>
      </w:r>
    </w:p>
    <w:p w:rsidR="00340736" w:rsidRDefault="00340736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sectPr w:rsidR="0034073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5D4" w:rsidRDefault="005235D4">
      <w:r>
        <w:separator/>
      </w:r>
    </w:p>
  </w:endnote>
  <w:endnote w:type="continuationSeparator" w:id="1">
    <w:p w:rsidR="005235D4" w:rsidRDefault="0052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6936D8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F51883">
      <w:rPr>
        <w:rStyle w:val="Numrodepage"/>
        <w:rFonts w:ascii="Bookman Old Style" w:hAnsi="Bookman Old Style"/>
        <w:b/>
        <w:noProof/>
        <w:sz w:val="22"/>
        <w:szCs w:val="22"/>
      </w:rPr>
      <w:t>12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5D4" w:rsidRDefault="005235D4">
      <w:r>
        <w:separator/>
      </w:r>
    </w:p>
  </w:footnote>
  <w:footnote w:type="continuationSeparator" w:id="1">
    <w:p w:rsidR="005235D4" w:rsidRDefault="00523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76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AF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9E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0C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8B4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64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4D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45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ED3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1C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0E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B6B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6E6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7D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321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017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7A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2B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87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4D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8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9D9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1BF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4E2"/>
    <w:rsid w:val="000555FA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0F9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871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3C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4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60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94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3FD9"/>
    <w:rsid w:val="000740AD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DFF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4C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17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59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0DB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A6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7C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DC0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3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485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5FF8"/>
    <w:rsid w:val="000A6082"/>
    <w:rsid w:val="000A60A0"/>
    <w:rsid w:val="000A614B"/>
    <w:rsid w:val="000A623A"/>
    <w:rsid w:val="000A62FF"/>
    <w:rsid w:val="000A6359"/>
    <w:rsid w:val="000A63CB"/>
    <w:rsid w:val="000A644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3F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79D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00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1F7C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00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6A9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6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0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3C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2F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DDB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58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B2F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3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4A4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41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86"/>
    <w:rsid w:val="000E60A5"/>
    <w:rsid w:val="000E60C4"/>
    <w:rsid w:val="000E6263"/>
    <w:rsid w:val="000E637C"/>
    <w:rsid w:val="000E6480"/>
    <w:rsid w:val="000E6487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D5D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A2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5A5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7F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50C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141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06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42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1D0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9EB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5EF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CFA"/>
    <w:rsid w:val="00110D1E"/>
    <w:rsid w:val="00110DA9"/>
    <w:rsid w:val="00110DB3"/>
    <w:rsid w:val="00110E2D"/>
    <w:rsid w:val="00110F11"/>
    <w:rsid w:val="00110FAB"/>
    <w:rsid w:val="00110FCE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6C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63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B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4E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3D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55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2B4"/>
    <w:rsid w:val="00131528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BBA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8E0"/>
    <w:rsid w:val="0013696A"/>
    <w:rsid w:val="00136A99"/>
    <w:rsid w:val="00136A9F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A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03"/>
    <w:rsid w:val="00137864"/>
    <w:rsid w:val="00137880"/>
    <w:rsid w:val="001378B9"/>
    <w:rsid w:val="001378E9"/>
    <w:rsid w:val="001379EB"/>
    <w:rsid w:val="00137AAE"/>
    <w:rsid w:val="00137B83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4FD"/>
    <w:rsid w:val="001405D1"/>
    <w:rsid w:val="00140655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2F9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2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96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6F3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73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6E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A9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2FE"/>
    <w:rsid w:val="00161324"/>
    <w:rsid w:val="00161328"/>
    <w:rsid w:val="001613BD"/>
    <w:rsid w:val="00161401"/>
    <w:rsid w:val="00161460"/>
    <w:rsid w:val="001614AF"/>
    <w:rsid w:val="00161581"/>
    <w:rsid w:val="001615AF"/>
    <w:rsid w:val="001615B1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1A"/>
    <w:rsid w:val="00167EB4"/>
    <w:rsid w:val="00167F96"/>
    <w:rsid w:val="00170061"/>
    <w:rsid w:val="001700A5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4C6"/>
    <w:rsid w:val="00175518"/>
    <w:rsid w:val="001755F6"/>
    <w:rsid w:val="00175665"/>
    <w:rsid w:val="00175744"/>
    <w:rsid w:val="0017575E"/>
    <w:rsid w:val="0017586D"/>
    <w:rsid w:val="001758BD"/>
    <w:rsid w:val="001758C4"/>
    <w:rsid w:val="0017590C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D3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778"/>
    <w:rsid w:val="001778EF"/>
    <w:rsid w:val="00177921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57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7C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E8A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D4"/>
    <w:rsid w:val="001958F3"/>
    <w:rsid w:val="00195975"/>
    <w:rsid w:val="00195A9C"/>
    <w:rsid w:val="00195AE7"/>
    <w:rsid w:val="00195B17"/>
    <w:rsid w:val="00195B70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CB8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8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BD3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268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24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3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0A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7C"/>
    <w:rsid w:val="001B5592"/>
    <w:rsid w:val="001B55BF"/>
    <w:rsid w:val="001B5661"/>
    <w:rsid w:val="001B56A3"/>
    <w:rsid w:val="001B56CD"/>
    <w:rsid w:val="001B57AD"/>
    <w:rsid w:val="001B57EE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82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64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5D"/>
    <w:rsid w:val="001C0CF5"/>
    <w:rsid w:val="001C0CFB"/>
    <w:rsid w:val="001C0DFB"/>
    <w:rsid w:val="001C0DFE"/>
    <w:rsid w:val="001C10E2"/>
    <w:rsid w:val="001C120E"/>
    <w:rsid w:val="001C1252"/>
    <w:rsid w:val="001C131B"/>
    <w:rsid w:val="001C143B"/>
    <w:rsid w:val="001C1495"/>
    <w:rsid w:val="001C1496"/>
    <w:rsid w:val="001C14DD"/>
    <w:rsid w:val="001C1574"/>
    <w:rsid w:val="001C15B6"/>
    <w:rsid w:val="001C15BF"/>
    <w:rsid w:val="001C1694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BF6"/>
    <w:rsid w:val="001C2C3F"/>
    <w:rsid w:val="001C2C6B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6FFE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BDC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8E3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36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52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2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2A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5FD"/>
    <w:rsid w:val="001F0636"/>
    <w:rsid w:val="001F0732"/>
    <w:rsid w:val="001F07C2"/>
    <w:rsid w:val="001F0952"/>
    <w:rsid w:val="001F0954"/>
    <w:rsid w:val="001F09A1"/>
    <w:rsid w:val="001F09F3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5A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1C3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6FF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63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76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10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0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96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DFE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6ED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DFC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BF1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5B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D7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6FE6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5C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7C"/>
    <w:rsid w:val="00235AD9"/>
    <w:rsid w:val="00235B7D"/>
    <w:rsid w:val="00235B93"/>
    <w:rsid w:val="00235BC2"/>
    <w:rsid w:val="00235C42"/>
    <w:rsid w:val="00235DA8"/>
    <w:rsid w:val="00235DC5"/>
    <w:rsid w:val="00235DD2"/>
    <w:rsid w:val="00235E23"/>
    <w:rsid w:val="00235F59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DD9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01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373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7D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8DA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0B6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8CA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33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02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EC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0ED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A8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48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A1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B7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01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CA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8FA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1C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1F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74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265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D21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5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3F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BF5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E2"/>
    <w:rsid w:val="002F39FC"/>
    <w:rsid w:val="002F3A34"/>
    <w:rsid w:val="002F3B01"/>
    <w:rsid w:val="002F3BB6"/>
    <w:rsid w:val="002F3C16"/>
    <w:rsid w:val="002F3C68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874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EAB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39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7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5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03"/>
    <w:rsid w:val="003035EC"/>
    <w:rsid w:val="0030361C"/>
    <w:rsid w:val="003036AF"/>
    <w:rsid w:val="0030372B"/>
    <w:rsid w:val="0030386D"/>
    <w:rsid w:val="00303901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00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47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DF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7AA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1A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7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17F3F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04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B9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BF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1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AC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99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36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0B7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64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DAB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D3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39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BB"/>
    <w:rsid w:val="003518DF"/>
    <w:rsid w:val="00351919"/>
    <w:rsid w:val="003519CD"/>
    <w:rsid w:val="00351AFC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1"/>
    <w:rsid w:val="00352385"/>
    <w:rsid w:val="003524EF"/>
    <w:rsid w:val="00352517"/>
    <w:rsid w:val="00352519"/>
    <w:rsid w:val="0035258D"/>
    <w:rsid w:val="00352731"/>
    <w:rsid w:val="00352747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21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86"/>
    <w:rsid w:val="003546DD"/>
    <w:rsid w:val="003548AE"/>
    <w:rsid w:val="003548C4"/>
    <w:rsid w:val="00354941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CA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A55"/>
    <w:rsid w:val="00357B6E"/>
    <w:rsid w:val="00357BB6"/>
    <w:rsid w:val="00357BEF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7F8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B7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BB7"/>
    <w:rsid w:val="00377DDD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07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0D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4B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19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C6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9CE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A2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35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5DC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B56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B6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7B1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7B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E8B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16C"/>
    <w:rsid w:val="003D12CE"/>
    <w:rsid w:val="003D1321"/>
    <w:rsid w:val="003D137F"/>
    <w:rsid w:val="003D13AF"/>
    <w:rsid w:val="003D13DD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1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8B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3C5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17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33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286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7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891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DB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77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5C"/>
    <w:rsid w:val="00413681"/>
    <w:rsid w:val="004136AA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AC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5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0D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2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6AB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55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67A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6E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1B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5BD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CF4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29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54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EE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488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8D0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E89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A1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28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AD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BD7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B97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AAA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0F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0ED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CE2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99A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CC7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3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D4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45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15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82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E87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2F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21"/>
    <w:rsid w:val="004C14DC"/>
    <w:rsid w:val="004C164E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96B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AB3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C7FE1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20E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044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3A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1F8D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77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9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173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98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11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CA4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81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2EFD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AD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4C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90"/>
    <w:rsid w:val="00506DC5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82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B3E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86"/>
    <w:rsid w:val="005149D3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3DE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5D4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9F3"/>
    <w:rsid w:val="00524A5E"/>
    <w:rsid w:val="00524AA5"/>
    <w:rsid w:val="00524B15"/>
    <w:rsid w:val="00524B17"/>
    <w:rsid w:val="00524BFE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C64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1FA"/>
    <w:rsid w:val="00535261"/>
    <w:rsid w:val="0053526C"/>
    <w:rsid w:val="005352C2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1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19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67"/>
    <w:rsid w:val="00543B1E"/>
    <w:rsid w:val="00543BB1"/>
    <w:rsid w:val="00543BEC"/>
    <w:rsid w:val="00543C06"/>
    <w:rsid w:val="00543D59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CB4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68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80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16C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7E"/>
    <w:rsid w:val="00552594"/>
    <w:rsid w:val="005525B1"/>
    <w:rsid w:val="005525C6"/>
    <w:rsid w:val="005525FA"/>
    <w:rsid w:val="0055266D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B7"/>
    <w:rsid w:val="00554EDA"/>
    <w:rsid w:val="00554F8E"/>
    <w:rsid w:val="00554FC6"/>
    <w:rsid w:val="0055505A"/>
    <w:rsid w:val="0055506C"/>
    <w:rsid w:val="0055509B"/>
    <w:rsid w:val="005551D4"/>
    <w:rsid w:val="005552A5"/>
    <w:rsid w:val="005552A8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37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E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99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03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7E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65"/>
    <w:rsid w:val="00565EF5"/>
    <w:rsid w:val="0056603E"/>
    <w:rsid w:val="00566090"/>
    <w:rsid w:val="00566174"/>
    <w:rsid w:val="0056619F"/>
    <w:rsid w:val="005661EC"/>
    <w:rsid w:val="0056621A"/>
    <w:rsid w:val="00566239"/>
    <w:rsid w:val="00566265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C52"/>
    <w:rsid w:val="00566D75"/>
    <w:rsid w:val="00566D8F"/>
    <w:rsid w:val="00566DDE"/>
    <w:rsid w:val="00566F3B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DC5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74"/>
    <w:rsid w:val="0057088B"/>
    <w:rsid w:val="005708C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36C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EBE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8F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92D"/>
    <w:rsid w:val="00584A08"/>
    <w:rsid w:val="00584A41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03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6B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0E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DC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0E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E7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9E5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37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23"/>
    <w:rsid w:val="005B693C"/>
    <w:rsid w:val="005B69E1"/>
    <w:rsid w:val="005B6A96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5AB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B7FFD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2C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5C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55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93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44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A2"/>
    <w:rsid w:val="005E13DD"/>
    <w:rsid w:val="005E14CD"/>
    <w:rsid w:val="005E151A"/>
    <w:rsid w:val="005E154F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0C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BDC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2A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64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9C7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B1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6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595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20"/>
    <w:rsid w:val="00604D3A"/>
    <w:rsid w:val="00604D67"/>
    <w:rsid w:val="00604E8C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07FFD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16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3C2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EF0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1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98F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8D2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1B"/>
    <w:rsid w:val="00621DF6"/>
    <w:rsid w:val="00621E76"/>
    <w:rsid w:val="00621ECB"/>
    <w:rsid w:val="00621FB6"/>
    <w:rsid w:val="0062222B"/>
    <w:rsid w:val="0062224F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0F7A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663"/>
    <w:rsid w:val="00643745"/>
    <w:rsid w:val="006437E2"/>
    <w:rsid w:val="0064381B"/>
    <w:rsid w:val="00643844"/>
    <w:rsid w:val="006438DA"/>
    <w:rsid w:val="006438E1"/>
    <w:rsid w:val="00643CD2"/>
    <w:rsid w:val="00643CE0"/>
    <w:rsid w:val="00643D16"/>
    <w:rsid w:val="00643D2D"/>
    <w:rsid w:val="00643D3D"/>
    <w:rsid w:val="00643D74"/>
    <w:rsid w:val="00643F02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E66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D9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4D"/>
    <w:rsid w:val="00653E9B"/>
    <w:rsid w:val="00653F1C"/>
    <w:rsid w:val="00653F79"/>
    <w:rsid w:val="00653F99"/>
    <w:rsid w:val="00653FC2"/>
    <w:rsid w:val="00653FE8"/>
    <w:rsid w:val="00654019"/>
    <w:rsid w:val="00654036"/>
    <w:rsid w:val="0065403C"/>
    <w:rsid w:val="0065408E"/>
    <w:rsid w:val="006540FC"/>
    <w:rsid w:val="00654150"/>
    <w:rsid w:val="0065418C"/>
    <w:rsid w:val="006541F8"/>
    <w:rsid w:val="00654238"/>
    <w:rsid w:val="0065424F"/>
    <w:rsid w:val="00654262"/>
    <w:rsid w:val="0065426D"/>
    <w:rsid w:val="00654284"/>
    <w:rsid w:val="006543BF"/>
    <w:rsid w:val="0065448B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09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3D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05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3D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B5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0C3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28E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6D8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A4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EE3"/>
    <w:rsid w:val="006A2FA5"/>
    <w:rsid w:val="006A3106"/>
    <w:rsid w:val="006A3133"/>
    <w:rsid w:val="006A319A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B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629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76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73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17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DEB"/>
    <w:rsid w:val="006B7E89"/>
    <w:rsid w:val="006B7EC4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5B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18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B7F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E8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993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AF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CFD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2B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55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D"/>
    <w:rsid w:val="006E7B9F"/>
    <w:rsid w:val="006E7BA0"/>
    <w:rsid w:val="006E7BCF"/>
    <w:rsid w:val="006E7D82"/>
    <w:rsid w:val="006E7DFA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C4"/>
    <w:rsid w:val="006F28D7"/>
    <w:rsid w:val="006F28EC"/>
    <w:rsid w:val="006F2A29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737"/>
    <w:rsid w:val="007018CC"/>
    <w:rsid w:val="007019AA"/>
    <w:rsid w:val="00701A70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1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3F4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EDD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4E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35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7D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1FB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10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C77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A3B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173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694"/>
    <w:rsid w:val="007367A7"/>
    <w:rsid w:val="007367C8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2DA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59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953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94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76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60B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DE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9EF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04F"/>
    <w:rsid w:val="007561C1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184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32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23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5C5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30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18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2DB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8BD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27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7B4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573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6B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1C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DA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BB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00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C"/>
    <w:rsid w:val="007962EF"/>
    <w:rsid w:val="007962FD"/>
    <w:rsid w:val="00796474"/>
    <w:rsid w:val="0079651A"/>
    <w:rsid w:val="0079653A"/>
    <w:rsid w:val="007965F0"/>
    <w:rsid w:val="00796687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40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BFD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A24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1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BE1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D8"/>
    <w:rsid w:val="007B01EA"/>
    <w:rsid w:val="007B01EC"/>
    <w:rsid w:val="007B0237"/>
    <w:rsid w:val="007B0253"/>
    <w:rsid w:val="007B0256"/>
    <w:rsid w:val="007B02F7"/>
    <w:rsid w:val="007B037F"/>
    <w:rsid w:val="007B0467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5B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6E7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19E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44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CFF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934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9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9E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C7F71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22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59"/>
    <w:rsid w:val="007E02FE"/>
    <w:rsid w:val="007E038B"/>
    <w:rsid w:val="007E03AC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1F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C9A"/>
    <w:rsid w:val="007E2D42"/>
    <w:rsid w:val="007E2E89"/>
    <w:rsid w:val="007E2F04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97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13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7C1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DF1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93"/>
    <w:rsid w:val="007F62E2"/>
    <w:rsid w:val="007F62E8"/>
    <w:rsid w:val="007F636F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CD7"/>
    <w:rsid w:val="007F6CEB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1AE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29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05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AD5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78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0E2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51"/>
    <w:rsid w:val="00820BDB"/>
    <w:rsid w:val="00820D39"/>
    <w:rsid w:val="00820D76"/>
    <w:rsid w:val="00820D7A"/>
    <w:rsid w:val="00820D9C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9F7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5F4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035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75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2B8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C7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1D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0C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CC"/>
    <w:rsid w:val="008406E1"/>
    <w:rsid w:val="0084075F"/>
    <w:rsid w:val="008407A6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CD1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4FB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A9F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4CA"/>
    <w:rsid w:val="00852539"/>
    <w:rsid w:val="0085263F"/>
    <w:rsid w:val="00852645"/>
    <w:rsid w:val="0085270D"/>
    <w:rsid w:val="00852772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65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70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2C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7E5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1F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85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839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73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18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4A"/>
    <w:rsid w:val="00893091"/>
    <w:rsid w:val="008930C7"/>
    <w:rsid w:val="008930CA"/>
    <w:rsid w:val="008930D4"/>
    <w:rsid w:val="00893175"/>
    <w:rsid w:val="0089345C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AA6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D5C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70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B8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30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496"/>
    <w:rsid w:val="008B04B8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D0E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1B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5CE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85"/>
    <w:rsid w:val="008C12A0"/>
    <w:rsid w:val="008C12A9"/>
    <w:rsid w:val="008C12AD"/>
    <w:rsid w:val="008C12D9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3BC"/>
    <w:rsid w:val="008C4470"/>
    <w:rsid w:val="008C4474"/>
    <w:rsid w:val="008C44B6"/>
    <w:rsid w:val="008C457C"/>
    <w:rsid w:val="008C45E5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1AA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5A5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A7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91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11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0B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AE2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A5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7E7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38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1B4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60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12F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E2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95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81F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44A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B8C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3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6AB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B52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73C"/>
    <w:rsid w:val="00924869"/>
    <w:rsid w:val="009248EC"/>
    <w:rsid w:val="00924973"/>
    <w:rsid w:val="00924A30"/>
    <w:rsid w:val="00924C00"/>
    <w:rsid w:val="00924D3F"/>
    <w:rsid w:val="00924DB5"/>
    <w:rsid w:val="00924DC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0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6A7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AF2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A9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CD1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CD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254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6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9ED"/>
    <w:rsid w:val="00945B2E"/>
    <w:rsid w:val="00945B55"/>
    <w:rsid w:val="00945B85"/>
    <w:rsid w:val="00945C3B"/>
    <w:rsid w:val="00945D00"/>
    <w:rsid w:val="00945D50"/>
    <w:rsid w:val="00945D99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92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1EED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5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CE9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68E"/>
    <w:rsid w:val="00962730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4E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CD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9C7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EA1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93A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AE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5F4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8BB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076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20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6D3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5F1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55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54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E7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8A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97F5E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66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46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08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E36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5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D9C"/>
    <w:rsid w:val="009B3E3F"/>
    <w:rsid w:val="009B3E48"/>
    <w:rsid w:val="009B3E71"/>
    <w:rsid w:val="009B3F7E"/>
    <w:rsid w:val="009B3FAE"/>
    <w:rsid w:val="009B4035"/>
    <w:rsid w:val="009B4044"/>
    <w:rsid w:val="009B40DF"/>
    <w:rsid w:val="009B4211"/>
    <w:rsid w:val="009B42E1"/>
    <w:rsid w:val="009B4310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EB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20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84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49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6FB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CF0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22"/>
    <w:rsid w:val="009E3832"/>
    <w:rsid w:val="009E39AD"/>
    <w:rsid w:val="009E39EA"/>
    <w:rsid w:val="009E3A79"/>
    <w:rsid w:val="009E3A8F"/>
    <w:rsid w:val="009E3AB8"/>
    <w:rsid w:val="009E3AF2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5F5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CF7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30F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BE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8D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35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CB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10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C6"/>
    <w:rsid w:val="00A076E5"/>
    <w:rsid w:val="00A07746"/>
    <w:rsid w:val="00A0777C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7C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A0E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06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5A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6E9"/>
    <w:rsid w:val="00A367F8"/>
    <w:rsid w:val="00A36870"/>
    <w:rsid w:val="00A36891"/>
    <w:rsid w:val="00A369B2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0DE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A75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2D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CDD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72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87D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E5E"/>
    <w:rsid w:val="00A62EA9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AB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92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19F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88E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6EFD"/>
    <w:rsid w:val="00A770CF"/>
    <w:rsid w:val="00A772B5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3C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1D8"/>
    <w:rsid w:val="00A81302"/>
    <w:rsid w:val="00A813F0"/>
    <w:rsid w:val="00A81514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05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370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38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AA8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97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211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06B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A0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2ED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0B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75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589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9A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6E1"/>
    <w:rsid w:val="00AF0714"/>
    <w:rsid w:val="00AF074F"/>
    <w:rsid w:val="00AF0787"/>
    <w:rsid w:val="00AF07FA"/>
    <w:rsid w:val="00AF0867"/>
    <w:rsid w:val="00AF088C"/>
    <w:rsid w:val="00AF0931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6C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9E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21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9FF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79C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0EB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93"/>
    <w:rsid w:val="00AF7FE6"/>
    <w:rsid w:val="00B00030"/>
    <w:rsid w:val="00B0004C"/>
    <w:rsid w:val="00B000A7"/>
    <w:rsid w:val="00B00178"/>
    <w:rsid w:val="00B0020F"/>
    <w:rsid w:val="00B00260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6E4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23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2FB3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86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17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88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D02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82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17F9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336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B1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6F6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0FCF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3FDC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684"/>
    <w:rsid w:val="00B3780B"/>
    <w:rsid w:val="00B37821"/>
    <w:rsid w:val="00B3789E"/>
    <w:rsid w:val="00B37984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795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6D9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4E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51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44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02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1C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E90"/>
    <w:rsid w:val="00B57F3A"/>
    <w:rsid w:val="00B57F7C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52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C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9E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4A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18F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01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C47"/>
    <w:rsid w:val="00B72F1D"/>
    <w:rsid w:val="00B72F54"/>
    <w:rsid w:val="00B72F90"/>
    <w:rsid w:val="00B73044"/>
    <w:rsid w:val="00B73093"/>
    <w:rsid w:val="00B7309D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6E8A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3D"/>
    <w:rsid w:val="00B82545"/>
    <w:rsid w:val="00B8264D"/>
    <w:rsid w:val="00B82797"/>
    <w:rsid w:val="00B82AAF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3EDD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4D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1B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2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2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9F0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674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B9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94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2C9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16E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57C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4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EB0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88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BC"/>
    <w:rsid w:val="00BB4DB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72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7A"/>
    <w:rsid w:val="00BC24B2"/>
    <w:rsid w:val="00BC24F1"/>
    <w:rsid w:val="00BC2518"/>
    <w:rsid w:val="00BC2563"/>
    <w:rsid w:val="00BC2567"/>
    <w:rsid w:val="00BC2601"/>
    <w:rsid w:val="00BC2680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0A5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27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0D"/>
    <w:rsid w:val="00BE0521"/>
    <w:rsid w:val="00BE065B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2E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2AB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EFF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DB2"/>
    <w:rsid w:val="00BE7E05"/>
    <w:rsid w:val="00BE7E8D"/>
    <w:rsid w:val="00BE7EC2"/>
    <w:rsid w:val="00BE7EE5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13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A4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00"/>
    <w:rsid w:val="00C00D1A"/>
    <w:rsid w:val="00C00D55"/>
    <w:rsid w:val="00C00E42"/>
    <w:rsid w:val="00C00E9B"/>
    <w:rsid w:val="00C00F46"/>
    <w:rsid w:val="00C00FD4"/>
    <w:rsid w:val="00C00FDA"/>
    <w:rsid w:val="00C010C2"/>
    <w:rsid w:val="00C010DB"/>
    <w:rsid w:val="00C010FD"/>
    <w:rsid w:val="00C011B0"/>
    <w:rsid w:val="00C0122B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C1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4DB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CFF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431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D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7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0CF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949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6A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3A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4F2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9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6F1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99E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01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28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9A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487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1C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71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14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AA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5AB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1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48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60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3A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B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8A1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1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670"/>
    <w:rsid w:val="00C91761"/>
    <w:rsid w:val="00C9184A"/>
    <w:rsid w:val="00C91880"/>
    <w:rsid w:val="00C918C2"/>
    <w:rsid w:val="00C91924"/>
    <w:rsid w:val="00C9192A"/>
    <w:rsid w:val="00C91AA8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1C1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C16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CAB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3F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2B6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AC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1F9"/>
    <w:rsid w:val="00CB523F"/>
    <w:rsid w:val="00CB529C"/>
    <w:rsid w:val="00CB52BD"/>
    <w:rsid w:val="00CB52E7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CA4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3E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8B5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BDB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19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C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3C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13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8F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13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900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1D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4E"/>
    <w:rsid w:val="00CF526F"/>
    <w:rsid w:val="00CF52C8"/>
    <w:rsid w:val="00CF5353"/>
    <w:rsid w:val="00CF5427"/>
    <w:rsid w:val="00CF542F"/>
    <w:rsid w:val="00CF54E7"/>
    <w:rsid w:val="00CF5555"/>
    <w:rsid w:val="00CF558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22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0C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E95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D9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9E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5A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9D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1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13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2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89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9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B4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3D2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81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2F7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29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33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BDA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953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18"/>
    <w:rsid w:val="00D558CF"/>
    <w:rsid w:val="00D559BE"/>
    <w:rsid w:val="00D559DA"/>
    <w:rsid w:val="00D55B61"/>
    <w:rsid w:val="00D55B6E"/>
    <w:rsid w:val="00D55D5A"/>
    <w:rsid w:val="00D55D91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3EE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7EB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AF1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DF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83A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9D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3CE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EDC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AC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9A4"/>
    <w:rsid w:val="00D85A19"/>
    <w:rsid w:val="00D85ABA"/>
    <w:rsid w:val="00D85B14"/>
    <w:rsid w:val="00D85C7B"/>
    <w:rsid w:val="00D85E25"/>
    <w:rsid w:val="00D85EB4"/>
    <w:rsid w:val="00D860B6"/>
    <w:rsid w:val="00D860D0"/>
    <w:rsid w:val="00D860D3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6C9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0C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6E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28C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3DE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6FCD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13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2A7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297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CD7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89"/>
    <w:rsid w:val="00DC55E8"/>
    <w:rsid w:val="00DC5606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51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0E"/>
    <w:rsid w:val="00DC7522"/>
    <w:rsid w:val="00DC7567"/>
    <w:rsid w:val="00DC75BD"/>
    <w:rsid w:val="00DC76E8"/>
    <w:rsid w:val="00DC77BE"/>
    <w:rsid w:val="00DC7843"/>
    <w:rsid w:val="00DC7957"/>
    <w:rsid w:val="00DC79B0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8AC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07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13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1C3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4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937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A3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C4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9B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0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22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37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05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AA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CB4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2A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11"/>
    <w:rsid w:val="00E10A91"/>
    <w:rsid w:val="00E10C8E"/>
    <w:rsid w:val="00E10EC1"/>
    <w:rsid w:val="00E10EEA"/>
    <w:rsid w:val="00E10F14"/>
    <w:rsid w:val="00E1103E"/>
    <w:rsid w:val="00E11098"/>
    <w:rsid w:val="00E110AF"/>
    <w:rsid w:val="00E110CC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27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AE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14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17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04"/>
    <w:rsid w:val="00E22FAA"/>
    <w:rsid w:val="00E22FD6"/>
    <w:rsid w:val="00E23090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7B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2CB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3E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7F3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73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86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00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2E5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53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69"/>
    <w:rsid w:val="00E517A9"/>
    <w:rsid w:val="00E518D3"/>
    <w:rsid w:val="00E51935"/>
    <w:rsid w:val="00E51972"/>
    <w:rsid w:val="00E519F1"/>
    <w:rsid w:val="00E51A0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5A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0DC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0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2CF"/>
    <w:rsid w:val="00E6030E"/>
    <w:rsid w:val="00E60357"/>
    <w:rsid w:val="00E60491"/>
    <w:rsid w:val="00E60513"/>
    <w:rsid w:val="00E60575"/>
    <w:rsid w:val="00E605C5"/>
    <w:rsid w:val="00E605E4"/>
    <w:rsid w:val="00E605E6"/>
    <w:rsid w:val="00E60696"/>
    <w:rsid w:val="00E606D4"/>
    <w:rsid w:val="00E60702"/>
    <w:rsid w:val="00E6074F"/>
    <w:rsid w:val="00E607C7"/>
    <w:rsid w:val="00E607CD"/>
    <w:rsid w:val="00E6083C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09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1B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4FD4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12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CC9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50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0F9A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1EE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0C8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3F9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8F8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0D5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B5A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323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5B"/>
    <w:rsid w:val="00EA2760"/>
    <w:rsid w:val="00EA27CD"/>
    <w:rsid w:val="00EA27CF"/>
    <w:rsid w:val="00EA290E"/>
    <w:rsid w:val="00EA2940"/>
    <w:rsid w:val="00EA296C"/>
    <w:rsid w:val="00EA2979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82"/>
    <w:rsid w:val="00EA3291"/>
    <w:rsid w:val="00EA32B3"/>
    <w:rsid w:val="00EA3351"/>
    <w:rsid w:val="00EA337A"/>
    <w:rsid w:val="00EA33C6"/>
    <w:rsid w:val="00EA33D6"/>
    <w:rsid w:val="00EA341E"/>
    <w:rsid w:val="00EA345C"/>
    <w:rsid w:val="00EA34DE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4F8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68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1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CC0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842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07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29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1C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980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9F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36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07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AC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595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99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BFD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6C8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463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D85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AD3"/>
    <w:rsid w:val="00F06C59"/>
    <w:rsid w:val="00F06C61"/>
    <w:rsid w:val="00F06CE4"/>
    <w:rsid w:val="00F06D1E"/>
    <w:rsid w:val="00F06E9B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978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C5F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DF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63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3DC"/>
    <w:rsid w:val="00F2044A"/>
    <w:rsid w:val="00F20488"/>
    <w:rsid w:val="00F204DA"/>
    <w:rsid w:val="00F20503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C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3A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7F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9F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AD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DA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135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883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9F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46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EEF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3B5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C60"/>
    <w:rsid w:val="00F62D96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11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1D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2FF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0E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3F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82A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6E9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CE9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BE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BE2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8C2"/>
    <w:rsid w:val="00FB098C"/>
    <w:rsid w:val="00FB09CA"/>
    <w:rsid w:val="00FB09FA"/>
    <w:rsid w:val="00FB0A02"/>
    <w:rsid w:val="00FB0AFC"/>
    <w:rsid w:val="00FB0CC9"/>
    <w:rsid w:val="00FB0D0C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DB1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53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2EA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3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76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7F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DFB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9A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73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0A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65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35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5B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  <w:style w:type="paragraph" w:styleId="Notedebasdepage">
    <w:name w:val="footnote text"/>
    <w:basedOn w:val="Normal"/>
    <w:link w:val="NotedebasdepageCar"/>
    <w:semiHidden/>
    <w:unhideWhenUsed/>
    <w:rsid w:val="00235F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35F59"/>
  </w:style>
  <w:style w:type="character" w:styleId="Appelnotedebasdep">
    <w:name w:val="footnote reference"/>
    <w:basedOn w:val="Policepardfaut"/>
    <w:semiHidden/>
    <w:unhideWhenUsed/>
    <w:rsid w:val="00235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2229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2</cp:revision>
  <cp:lastPrinted>2024-03-28T12:30:00Z</cp:lastPrinted>
  <dcterms:created xsi:type="dcterms:W3CDTF">2024-03-31T11:49:00Z</dcterms:created>
  <dcterms:modified xsi:type="dcterms:W3CDTF">2024-03-31T11:49:00Z</dcterms:modified>
</cp:coreProperties>
</file>